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E3" w:rsidRPr="00644013" w:rsidRDefault="000214E3">
      <w:pPr>
        <w:pStyle w:val="Title"/>
        <w:rPr>
          <w:rFonts w:ascii="Times New Roman" w:hAnsi="Times New Roman" w:cs="Times New Roman"/>
          <w:sz w:val="40"/>
        </w:rPr>
      </w:pPr>
      <w:r w:rsidRPr="00644013">
        <w:rPr>
          <w:rFonts w:ascii="Times New Roman" w:hAnsi="Times New Roman" w:cs="Times New Roman"/>
          <w:sz w:val="40"/>
        </w:rPr>
        <w:t>MD[ Radiotherapy ]</w:t>
      </w:r>
    </w:p>
    <w:p w:rsidR="000214E3" w:rsidRPr="007D6133" w:rsidRDefault="00F377CB" w:rsidP="00AF4407">
      <w:pPr>
        <w:jc w:val="center"/>
        <w:rPr>
          <w:sz w:val="20"/>
        </w:rPr>
      </w:pPr>
      <w:r>
        <w:rPr>
          <w:sz w:val="20"/>
        </w:rPr>
        <w:t>BF/201</w:t>
      </w:r>
      <w:r w:rsidR="00DA69CD">
        <w:rPr>
          <w:sz w:val="20"/>
        </w:rPr>
        <w:t>5</w:t>
      </w:r>
      <w:r w:rsidR="00AF4407">
        <w:rPr>
          <w:sz w:val="20"/>
        </w:rPr>
        <w:t>/11</w:t>
      </w:r>
    </w:p>
    <w:p w:rsidR="00BF2AF1" w:rsidRPr="004F55C0" w:rsidRDefault="00BF2AF1">
      <w:pPr>
        <w:jc w:val="center"/>
        <w:rPr>
          <w:b/>
          <w:bCs/>
          <w:sz w:val="16"/>
        </w:rPr>
      </w:pPr>
    </w:p>
    <w:p w:rsidR="000214E3" w:rsidRPr="00644013" w:rsidRDefault="000214E3">
      <w:pPr>
        <w:pStyle w:val="Heading1"/>
      </w:pPr>
      <w:r w:rsidRPr="00644013">
        <w:t xml:space="preserve">Basic Sciences and Physics as applied </w:t>
      </w:r>
    </w:p>
    <w:p w:rsidR="000214E3" w:rsidRPr="00644013" w:rsidRDefault="000214E3">
      <w:pPr>
        <w:jc w:val="center"/>
        <w:rPr>
          <w:b/>
          <w:bCs/>
          <w:sz w:val="36"/>
        </w:rPr>
      </w:pPr>
      <w:r w:rsidRPr="00644013">
        <w:rPr>
          <w:b/>
          <w:bCs/>
          <w:sz w:val="36"/>
        </w:rPr>
        <w:t>to Radiotherapy</w:t>
      </w:r>
    </w:p>
    <w:p w:rsidR="000214E3" w:rsidRPr="0021757B" w:rsidRDefault="000214E3">
      <w:pPr>
        <w:jc w:val="center"/>
        <w:rPr>
          <w:sz w:val="28"/>
        </w:rPr>
      </w:pPr>
      <w:r w:rsidRPr="0021757B">
        <w:rPr>
          <w:b/>
          <w:bCs/>
          <w:sz w:val="28"/>
        </w:rPr>
        <w:t>[Paper-I]</w:t>
      </w:r>
    </w:p>
    <w:p w:rsidR="0021757B" w:rsidRDefault="0021757B" w:rsidP="004F55C0">
      <w:pPr>
        <w:jc w:val="center"/>
        <w:rPr>
          <w:b/>
          <w:bCs/>
          <w:sz w:val="28"/>
        </w:rPr>
      </w:pPr>
    </w:p>
    <w:p w:rsidR="004F55C0" w:rsidRDefault="004F55C0" w:rsidP="004F55C0">
      <w:pPr>
        <w:rPr>
          <w:sz w:val="22"/>
        </w:rPr>
      </w:pPr>
    </w:p>
    <w:p w:rsidR="004F55C0" w:rsidRDefault="004F55C0" w:rsidP="004F55C0">
      <w:pPr>
        <w:rPr>
          <w:b/>
          <w:bCs/>
          <w:sz w:val="26"/>
        </w:rPr>
      </w:pPr>
    </w:p>
    <w:p w:rsidR="004F55C0" w:rsidRDefault="004F55C0" w:rsidP="004F55C0">
      <w:r>
        <w:t>Time : 3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M.M.: 100</w:t>
      </w:r>
    </w:p>
    <w:p w:rsidR="004F55C0" w:rsidRDefault="004F55C0" w:rsidP="004F55C0"/>
    <w:p w:rsidR="004F55C0" w:rsidRDefault="004F55C0" w:rsidP="004F55C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>
        <w:t xml:space="preserve">Note:  </w:t>
      </w:r>
      <w:r>
        <w:tab/>
        <w:t>Attempt all questions.</w:t>
      </w:r>
      <w:r>
        <w:tab/>
      </w:r>
      <w:r>
        <w:tab/>
      </w:r>
    </w:p>
    <w:p w:rsidR="004F55C0" w:rsidRDefault="004F55C0" w:rsidP="004F55C0">
      <w:r>
        <w:tab/>
        <w:t>All questions carry equal marks.</w:t>
      </w:r>
    </w:p>
    <w:p w:rsidR="004F55C0" w:rsidRDefault="004F55C0" w:rsidP="004F55C0">
      <w:r>
        <w:tab/>
        <w:t>Illustrate your answer with suitable diagrams.</w:t>
      </w:r>
    </w:p>
    <w:p w:rsidR="000214E3" w:rsidRDefault="000214E3">
      <w:pPr>
        <w:rPr>
          <w:iCs/>
        </w:rPr>
      </w:pPr>
    </w:p>
    <w:p w:rsidR="00050FA8" w:rsidRDefault="00050FA8" w:rsidP="00951EFA">
      <w:pPr>
        <w:jc w:val="both"/>
        <w:rPr>
          <w:iCs/>
        </w:rPr>
      </w:pPr>
      <w:r>
        <w:rPr>
          <w:iCs/>
        </w:rPr>
        <w:t>1.</w:t>
      </w:r>
      <w:r>
        <w:rPr>
          <w:iCs/>
        </w:rPr>
        <w:tab/>
      </w:r>
      <w:r w:rsidR="00016704">
        <w:rPr>
          <w:iCs/>
        </w:rPr>
        <w:t xml:space="preserve">Describe anatomy, </w:t>
      </w:r>
      <w:proofErr w:type="spellStart"/>
      <w:r w:rsidR="00016704">
        <w:rPr>
          <w:iCs/>
        </w:rPr>
        <w:t>etiopathogenesis</w:t>
      </w:r>
      <w:proofErr w:type="spellEnd"/>
      <w:r w:rsidR="00016704">
        <w:rPr>
          <w:iCs/>
        </w:rPr>
        <w:t xml:space="preserve"> and lymphatic drainage of </w:t>
      </w:r>
      <w:r w:rsidR="00951EFA">
        <w:rPr>
          <w:iCs/>
        </w:rPr>
        <w:t>carcinoma cervix.</w:t>
      </w:r>
      <w:r w:rsidR="00016704">
        <w:rPr>
          <w:iCs/>
        </w:rPr>
        <w:tab/>
      </w:r>
      <w:r w:rsidR="00016704">
        <w:rPr>
          <w:iCs/>
        </w:rPr>
        <w:tab/>
      </w:r>
      <w:r w:rsidR="00016704">
        <w:rPr>
          <w:iCs/>
        </w:rPr>
        <w:tab/>
      </w:r>
      <w:r w:rsidR="00016704">
        <w:rPr>
          <w:iCs/>
        </w:rPr>
        <w:tab/>
      </w:r>
      <w:r w:rsidR="00016704">
        <w:rPr>
          <w:iCs/>
        </w:rPr>
        <w:tab/>
      </w:r>
      <w:r w:rsidR="00016704">
        <w:rPr>
          <w:iCs/>
        </w:rPr>
        <w:tab/>
      </w:r>
      <w:r w:rsidR="00016704">
        <w:rPr>
          <w:iCs/>
        </w:rPr>
        <w:tab/>
      </w:r>
      <w:r w:rsidR="00016704">
        <w:rPr>
          <w:iCs/>
        </w:rPr>
        <w:tab/>
      </w:r>
      <w:r w:rsidR="00016704">
        <w:rPr>
          <w:iCs/>
        </w:rPr>
        <w:tab/>
      </w:r>
      <w:r w:rsidR="00016704">
        <w:rPr>
          <w:iCs/>
        </w:rPr>
        <w:tab/>
      </w:r>
      <w:r w:rsidR="007D709C">
        <w:rPr>
          <w:iCs/>
        </w:rPr>
        <w:tab/>
      </w:r>
      <w:r w:rsidR="00951EFA">
        <w:rPr>
          <w:iCs/>
        </w:rPr>
        <w:tab/>
      </w:r>
      <w:r w:rsidR="007D709C">
        <w:rPr>
          <w:iCs/>
        </w:rPr>
        <w:t>[10]</w:t>
      </w:r>
    </w:p>
    <w:p w:rsidR="000B0F9B" w:rsidRDefault="000B0F9B" w:rsidP="00951EFA">
      <w:pPr>
        <w:jc w:val="both"/>
        <w:rPr>
          <w:iCs/>
        </w:rPr>
      </w:pPr>
      <w:r>
        <w:rPr>
          <w:iCs/>
        </w:rPr>
        <w:t>2.</w:t>
      </w:r>
      <w:r>
        <w:rPr>
          <w:iCs/>
        </w:rPr>
        <w:tab/>
      </w:r>
      <w:r w:rsidR="00951EFA">
        <w:rPr>
          <w:iCs/>
        </w:rPr>
        <w:t xml:space="preserve">Define the structure of </w:t>
      </w:r>
      <w:proofErr w:type="spellStart"/>
      <w:r w:rsidR="00951EFA">
        <w:rPr>
          <w:iCs/>
        </w:rPr>
        <w:t>tomotherapy</w:t>
      </w:r>
      <w:proofErr w:type="spellEnd"/>
      <w:r w:rsidR="00951EFA">
        <w:rPr>
          <w:iCs/>
        </w:rPr>
        <w:t>.</w:t>
      </w:r>
      <w:r w:rsidR="000345FF">
        <w:rPr>
          <w:iCs/>
        </w:rPr>
        <w:tab/>
      </w:r>
      <w:r w:rsidR="000345FF">
        <w:rPr>
          <w:iCs/>
        </w:rPr>
        <w:tab/>
      </w:r>
      <w:r w:rsidR="000345FF">
        <w:rPr>
          <w:iCs/>
        </w:rPr>
        <w:tab/>
      </w:r>
      <w:r w:rsidR="007D709C">
        <w:rPr>
          <w:iCs/>
        </w:rPr>
        <w:tab/>
      </w:r>
      <w:r w:rsidR="007D709C">
        <w:rPr>
          <w:iCs/>
        </w:rPr>
        <w:tab/>
      </w:r>
      <w:r w:rsidR="007D709C">
        <w:rPr>
          <w:iCs/>
        </w:rPr>
        <w:tab/>
        <w:t>[10]</w:t>
      </w:r>
    </w:p>
    <w:p w:rsidR="007D709C" w:rsidRDefault="007D709C" w:rsidP="004A0E68">
      <w:pPr>
        <w:jc w:val="both"/>
        <w:rPr>
          <w:iCs/>
        </w:rPr>
      </w:pPr>
    </w:p>
    <w:p w:rsidR="00FE00A3" w:rsidRDefault="00FE00A3" w:rsidP="00951EFA">
      <w:pPr>
        <w:jc w:val="both"/>
        <w:rPr>
          <w:iCs/>
        </w:rPr>
      </w:pPr>
      <w:r>
        <w:rPr>
          <w:iCs/>
        </w:rPr>
        <w:t>3.</w:t>
      </w:r>
      <w:r>
        <w:rPr>
          <w:iCs/>
        </w:rPr>
        <w:tab/>
      </w:r>
      <w:r w:rsidR="00951EFA">
        <w:rPr>
          <w:iCs/>
        </w:rPr>
        <w:t xml:space="preserve">Discuss the role of </w:t>
      </w:r>
      <w:proofErr w:type="spellStart"/>
      <w:r w:rsidR="00951EFA">
        <w:rPr>
          <w:iCs/>
        </w:rPr>
        <w:t>endobronchial</w:t>
      </w:r>
      <w:proofErr w:type="spellEnd"/>
      <w:r w:rsidR="00951EFA">
        <w:rPr>
          <w:iCs/>
        </w:rPr>
        <w:t xml:space="preserve"> radiotherapy in carcinoma of lung.</w:t>
      </w:r>
      <w:r w:rsidR="007D709C">
        <w:rPr>
          <w:iCs/>
        </w:rPr>
        <w:tab/>
        <w:t>[10]</w:t>
      </w:r>
    </w:p>
    <w:p w:rsidR="005644EE" w:rsidRPr="0021757B" w:rsidRDefault="002A1810" w:rsidP="006C6405">
      <w:pPr>
        <w:spacing w:line="480" w:lineRule="auto"/>
        <w:jc w:val="both"/>
        <w:rPr>
          <w:iCs/>
          <w:sz w:val="16"/>
        </w:rPr>
      </w:pPr>
      <w:r>
        <w:rPr>
          <w:iCs/>
        </w:rPr>
        <w:tab/>
      </w:r>
    </w:p>
    <w:p w:rsidR="005644EE" w:rsidRDefault="005644EE" w:rsidP="00407225">
      <w:pPr>
        <w:ind w:left="720" w:hanging="720"/>
        <w:jc w:val="both"/>
        <w:rPr>
          <w:iCs/>
        </w:rPr>
      </w:pPr>
      <w:r>
        <w:rPr>
          <w:iCs/>
        </w:rPr>
        <w:t>4.</w:t>
      </w:r>
      <w:r>
        <w:rPr>
          <w:iCs/>
        </w:rPr>
        <w:tab/>
      </w:r>
      <w:r w:rsidR="00951EFA">
        <w:rPr>
          <w:iCs/>
        </w:rPr>
        <w:t xml:space="preserve">Discuss in brief interaction of photon with matter &amp; discuss in detail </w:t>
      </w:r>
      <w:proofErr w:type="spellStart"/>
      <w:r w:rsidR="00407225">
        <w:rPr>
          <w:iCs/>
        </w:rPr>
        <w:t>C</w:t>
      </w:r>
      <w:r w:rsidR="00951EFA">
        <w:rPr>
          <w:iCs/>
        </w:rPr>
        <w:t>omptom</w:t>
      </w:r>
      <w:proofErr w:type="spellEnd"/>
      <w:r w:rsidR="00951EFA">
        <w:rPr>
          <w:iCs/>
        </w:rPr>
        <w:t xml:space="preserve"> effect.</w:t>
      </w:r>
      <w:r w:rsidR="009009EC">
        <w:rPr>
          <w:iCs/>
        </w:rPr>
        <w:tab/>
      </w:r>
      <w:r w:rsidR="007D709C">
        <w:rPr>
          <w:iCs/>
        </w:rPr>
        <w:tab/>
      </w:r>
      <w:r w:rsidR="007D709C">
        <w:rPr>
          <w:iCs/>
        </w:rPr>
        <w:tab/>
      </w:r>
      <w:r w:rsidR="007D709C">
        <w:rPr>
          <w:iCs/>
        </w:rPr>
        <w:tab/>
      </w:r>
      <w:r w:rsidR="007D709C">
        <w:rPr>
          <w:iCs/>
        </w:rPr>
        <w:tab/>
      </w:r>
      <w:r w:rsidR="00951EFA">
        <w:rPr>
          <w:iCs/>
        </w:rPr>
        <w:tab/>
      </w:r>
      <w:r w:rsidR="00951EFA">
        <w:rPr>
          <w:iCs/>
        </w:rPr>
        <w:tab/>
      </w:r>
      <w:r w:rsidR="00951EFA">
        <w:rPr>
          <w:iCs/>
        </w:rPr>
        <w:tab/>
      </w:r>
      <w:r w:rsidR="00951EFA">
        <w:rPr>
          <w:iCs/>
        </w:rPr>
        <w:tab/>
      </w:r>
      <w:r w:rsidR="00951EFA">
        <w:rPr>
          <w:iCs/>
        </w:rPr>
        <w:tab/>
      </w:r>
      <w:r w:rsidR="007D709C">
        <w:rPr>
          <w:iCs/>
        </w:rPr>
        <w:t>[10]</w:t>
      </w:r>
    </w:p>
    <w:p w:rsidR="000F38C3" w:rsidRDefault="000F38C3" w:rsidP="004A0E68">
      <w:pPr>
        <w:jc w:val="both"/>
        <w:rPr>
          <w:iCs/>
        </w:rPr>
      </w:pPr>
    </w:p>
    <w:p w:rsidR="000F38C3" w:rsidRDefault="000F38C3" w:rsidP="00951EFA">
      <w:pPr>
        <w:ind w:left="720" w:hanging="720"/>
        <w:jc w:val="both"/>
        <w:rPr>
          <w:iCs/>
        </w:rPr>
      </w:pPr>
      <w:r>
        <w:rPr>
          <w:iCs/>
        </w:rPr>
        <w:t>5.</w:t>
      </w:r>
      <w:r>
        <w:rPr>
          <w:iCs/>
        </w:rPr>
        <w:tab/>
      </w:r>
      <w:r w:rsidR="00951EFA">
        <w:rPr>
          <w:iCs/>
        </w:rPr>
        <w:t xml:space="preserve">What is </w:t>
      </w:r>
      <w:proofErr w:type="spellStart"/>
      <w:r w:rsidR="00951EFA">
        <w:rPr>
          <w:iCs/>
        </w:rPr>
        <w:t>intracavitary</w:t>
      </w:r>
      <w:proofErr w:type="spellEnd"/>
      <w:r w:rsidR="00951EFA">
        <w:rPr>
          <w:iCs/>
        </w:rPr>
        <w:t xml:space="preserve"> radiotherapy? Discuss the difference between </w:t>
      </w:r>
      <w:proofErr w:type="spellStart"/>
      <w:r w:rsidR="00951EFA">
        <w:rPr>
          <w:iCs/>
        </w:rPr>
        <w:t>intracavitary</w:t>
      </w:r>
      <w:proofErr w:type="spellEnd"/>
      <w:r w:rsidR="00951EFA">
        <w:rPr>
          <w:iCs/>
        </w:rPr>
        <w:t xml:space="preserve"> system used for carcinoma of cervix over the year</w:t>
      </w:r>
      <w:r w:rsidR="00407225">
        <w:rPr>
          <w:iCs/>
        </w:rPr>
        <w:t>s</w:t>
      </w:r>
      <w:r w:rsidR="00951EFA">
        <w:rPr>
          <w:iCs/>
        </w:rPr>
        <w:t xml:space="preserve"> with emphasis on Manchester System.</w:t>
      </w:r>
      <w:r w:rsidR="00951EFA">
        <w:rPr>
          <w:iCs/>
        </w:rPr>
        <w:tab/>
      </w:r>
      <w:r w:rsidR="00792A30">
        <w:rPr>
          <w:iCs/>
        </w:rPr>
        <w:tab/>
      </w:r>
      <w:r w:rsidR="00A6487C">
        <w:rPr>
          <w:iCs/>
        </w:rPr>
        <w:tab/>
      </w:r>
      <w:r w:rsidR="00A6487C">
        <w:rPr>
          <w:iCs/>
        </w:rPr>
        <w:tab/>
      </w:r>
      <w:r w:rsidR="00A6487C">
        <w:rPr>
          <w:iCs/>
        </w:rPr>
        <w:tab/>
      </w:r>
      <w:r w:rsidR="00A6487C">
        <w:rPr>
          <w:iCs/>
        </w:rPr>
        <w:tab/>
      </w:r>
      <w:r w:rsidR="00A6487C">
        <w:rPr>
          <w:iCs/>
        </w:rPr>
        <w:tab/>
      </w:r>
      <w:r w:rsidR="00A6487C">
        <w:rPr>
          <w:iCs/>
        </w:rPr>
        <w:tab/>
      </w:r>
      <w:r w:rsidR="00A6487C">
        <w:rPr>
          <w:iCs/>
        </w:rPr>
        <w:tab/>
        <w:t>[10]</w:t>
      </w:r>
    </w:p>
    <w:p w:rsidR="00A6487C" w:rsidRDefault="00A6487C" w:rsidP="004A0E68">
      <w:pPr>
        <w:jc w:val="both"/>
        <w:rPr>
          <w:iCs/>
        </w:rPr>
      </w:pPr>
    </w:p>
    <w:p w:rsidR="00A6487C" w:rsidRDefault="00A6487C" w:rsidP="00951EFA">
      <w:pPr>
        <w:jc w:val="both"/>
        <w:rPr>
          <w:iCs/>
        </w:rPr>
      </w:pPr>
      <w:r>
        <w:rPr>
          <w:iCs/>
        </w:rPr>
        <w:t>6.</w:t>
      </w:r>
      <w:r>
        <w:rPr>
          <w:iCs/>
        </w:rPr>
        <w:tab/>
      </w:r>
      <w:r w:rsidR="00951EFA">
        <w:rPr>
          <w:iCs/>
        </w:rPr>
        <w:t>Describe anatomy &amp; lymphatic drainage of anterior 2/3 of tongue</w:t>
      </w:r>
      <w:r w:rsidR="00111CA7">
        <w:rPr>
          <w:iCs/>
        </w:rPr>
        <w:t>.</w:t>
      </w:r>
      <w:r w:rsidR="00951EFA">
        <w:rPr>
          <w:iCs/>
        </w:rPr>
        <w:tab/>
      </w:r>
      <w:r>
        <w:rPr>
          <w:iCs/>
        </w:rPr>
        <w:tab/>
        <w:t>[10]</w:t>
      </w:r>
    </w:p>
    <w:p w:rsidR="00870E87" w:rsidRDefault="00870E87" w:rsidP="004A0E68">
      <w:pPr>
        <w:jc w:val="both"/>
        <w:rPr>
          <w:iCs/>
        </w:rPr>
      </w:pPr>
    </w:p>
    <w:p w:rsidR="00870E87" w:rsidRDefault="00870E87" w:rsidP="002D2CE1">
      <w:pPr>
        <w:ind w:left="720" w:hanging="720"/>
        <w:jc w:val="both"/>
        <w:rPr>
          <w:iCs/>
        </w:rPr>
      </w:pPr>
      <w:r>
        <w:rPr>
          <w:iCs/>
        </w:rPr>
        <w:t>7.</w:t>
      </w:r>
      <w:r>
        <w:rPr>
          <w:iCs/>
        </w:rPr>
        <w:tab/>
      </w:r>
      <w:r w:rsidR="00951EFA">
        <w:rPr>
          <w:iCs/>
        </w:rPr>
        <w:t>What is percentage depth do</w:t>
      </w:r>
      <w:r w:rsidR="002D2CE1">
        <w:rPr>
          <w:iCs/>
        </w:rPr>
        <w:t>s</w:t>
      </w:r>
      <w:r w:rsidR="00951EFA">
        <w:rPr>
          <w:iCs/>
        </w:rPr>
        <w:t>e (PDD) and what are the factors affecting PDD values.</w:t>
      </w:r>
      <w:r w:rsidR="00951EFA">
        <w:rPr>
          <w:iCs/>
        </w:rPr>
        <w:tab/>
      </w:r>
      <w:r w:rsidR="00951EFA">
        <w:rPr>
          <w:iCs/>
        </w:rPr>
        <w:tab/>
      </w:r>
      <w:r w:rsidR="00951EFA">
        <w:rPr>
          <w:iCs/>
        </w:rPr>
        <w:tab/>
      </w:r>
      <w:r w:rsidR="00951EFA">
        <w:rPr>
          <w:iCs/>
        </w:rPr>
        <w:tab/>
      </w:r>
      <w:r w:rsidR="00792A30">
        <w:rPr>
          <w:iCs/>
        </w:rPr>
        <w:tab/>
      </w:r>
      <w:r w:rsidR="00792A30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21757B">
        <w:rPr>
          <w:iCs/>
        </w:rPr>
        <w:tab/>
      </w:r>
      <w:r>
        <w:rPr>
          <w:iCs/>
        </w:rPr>
        <w:t>[10]</w:t>
      </w:r>
    </w:p>
    <w:p w:rsidR="00870E87" w:rsidRDefault="00870E87" w:rsidP="004A0E68">
      <w:pPr>
        <w:jc w:val="both"/>
        <w:rPr>
          <w:iCs/>
        </w:rPr>
      </w:pPr>
    </w:p>
    <w:p w:rsidR="00870E87" w:rsidRDefault="00E85785" w:rsidP="002D2CE1">
      <w:pPr>
        <w:jc w:val="both"/>
        <w:rPr>
          <w:iCs/>
        </w:rPr>
      </w:pPr>
      <w:r>
        <w:rPr>
          <w:iCs/>
        </w:rPr>
        <w:t>8.</w:t>
      </w:r>
      <w:r>
        <w:rPr>
          <w:iCs/>
        </w:rPr>
        <w:tab/>
      </w:r>
      <w:r w:rsidR="002D2CE1">
        <w:rPr>
          <w:iCs/>
        </w:rPr>
        <w:t xml:space="preserve">Discuss stereotactic </w:t>
      </w:r>
      <w:proofErr w:type="spellStart"/>
      <w:r w:rsidR="002D2CE1">
        <w:rPr>
          <w:iCs/>
        </w:rPr>
        <w:t>radiosurgery</w:t>
      </w:r>
      <w:proofErr w:type="spellEnd"/>
      <w:r w:rsidR="002D2CE1">
        <w:rPr>
          <w:iCs/>
        </w:rPr>
        <w:t xml:space="preserve"> in detail.</w:t>
      </w:r>
      <w:r w:rsidR="00792A30">
        <w:rPr>
          <w:iCs/>
        </w:rPr>
        <w:tab/>
      </w:r>
      <w:r w:rsidR="00792A30">
        <w:rPr>
          <w:iCs/>
        </w:rPr>
        <w:tab/>
      </w:r>
      <w:r w:rsidR="00792A30">
        <w:rPr>
          <w:iCs/>
        </w:rPr>
        <w:tab/>
      </w:r>
      <w:r w:rsidR="00870E87">
        <w:rPr>
          <w:iCs/>
        </w:rPr>
        <w:tab/>
      </w:r>
      <w:r w:rsidR="00870E87">
        <w:rPr>
          <w:iCs/>
        </w:rPr>
        <w:tab/>
        <w:t>[10]</w:t>
      </w:r>
    </w:p>
    <w:p w:rsidR="00870E87" w:rsidRDefault="00870E87" w:rsidP="004A0E68">
      <w:pPr>
        <w:jc w:val="both"/>
        <w:rPr>
          <w:iCs/>
        </w:rPr>
      </w:pPr>
    </w:p>
    <w:p w:rsidR="00870E87" w:rsidRDefault="00870E87" w:rsidP="002D2CE1">
      <w:pPr>
        <w:jc w:val="both"/>
        <w:rPr>
          <w:iCs/>
        </w:rPr>
      </w:pPr>
      <w:r>
        <w:rPr>
          <w:iCs/>
        </w:rPr>
        <w:t>9.</w:t>
      </w:r>
      <w:r>
        <w:rPr>
          <w:iCs/>
        </w:rPr>
        <w:tab/>
      </w:r>
      <w:r w:rsidR="002D2CE1">
        <w:rPr>
          <w:iCs/>
        </w:rPr>
        <w:t>Discuss concept of quality assurance in detail.</w:t>
      </w:r>
      <w:r w:rsidR="00144C33">
        <w:rPr>
          <w:iCs/>
        </w:rPr>
        <w:tab/>
      </w:r>
      <w:r w:rsidR="00144C33">
        <w:rPr>
          <w:iCs/>
        </w:rPr>
        <w:tab/>
      </w:r>
      <w:r w:rsidR="00144C33">
        <w:rPr>
          <w:iCs/>
        </w:rPr>
        <w:tab/>
      </w:r>
      <w:r w:rsidR="00144C33">
        <w:rPr>
          <w:iCs/>
        </w:rPr>
        <w:tab/>
        <w:t>[10]</w:t>
      </w:r>
    </w:p>
    <w:p w:rsidR="00792A30" w:rsidRDefault="00792A30" w:rsidP="00792A30">
      <w:pPr>
        <w:jc w:val="both"/>
        <w:rPr>
          <w:iCs/>
        </w:rPr>
      </w:pPr>
    </w:p>
    <w:p w:rsidR="00144C33" w:rsidRDefault="00144C33" w:rsidP="00A90A08">
      <w:pPr>
        <w:jc w:val="both"/>
        <w:rPr>
          <w:iCs/>
        </w:rPr>
      </w:pPr>
      <w:r>
        <w:rPr>
          <w:iCs/>
        </w:rPr>
        <w:t>10.</w:t>
      </w:r>
      <w:r>
        <w:rPr>
          <w:iCs/>
        </w:rPr>
        <w:tab/>
      </w:r>
      <w:r w:rsidR="00A90A08">
        <w:rPr>
          <w:iCs/>
        </w:rPr>
        <w:t xml:space="preserve">What is radiation </w:t>
      </w:r>
      <w:proofErr w:type="spellStart"/>
      <w:r w:rsidR="00407225">
        <w:rPr>
          <w:iCs/>
        </w:rPr>
        <w:t>cataractogenesis</w:t>
      </w:r>
      <w:proofErr w:type="spellEnd"/>
      <w:r w:rsidR="00407225">
        <w:rPr>
          <w:iCs/>
        </w:rPr>
        <w:t>.</w:t>
      </w:r>
      <w:r w:rsidR="00A90A08">
        <w:rPr>
          <w:iCs/>
        </w:rPr>
        <w:tab/>
      </w:r>
      <w:r w:rsidR="00A90A08">
        <w:rPr>
          <w:iCs/>
        </w:rPr>
        <w:tab/>
      </w:r>
      <w:r w:rsidR="00A90A08">
        <w:rPr>
          <w:iCs/>
        </w:rPr>
        <w:tab/>
      </w:r>
      <w:r w:rsidR="00A90A08">
        <w:rPr>
          <w:iCs/>
        </w:rPr>
        <w:tab/>
      </w:r>
      <w:r>
        <w:rPr>
          <w:iCs/>
        </w:rPr>
        <w:tab/>
      </w:r>
      <w:r>
        <w:rPr>
          <w:iCs/>
        </w:rPr>
        <w:tab/>
        <w:t>[10]</w:t>
      </w:r>
    </w:p>
    <w:p w:rsidR="004F55C0" w:rsidRDefault="004F55C0">
      <w:pPr>
        <w:spacing w:line="360" w:lineRule="auto"/>
        <w:jc w:val="center"/>
        <w:rPr>
          <w:sz w:val="26"/>
        </w:rPr>
      </w:pPr>
    </w:p>
    <w:p w:rsidR="000214E3" w:rsidRPr="00644013" w:rsidRDefault="00615E76">
      <w:pPr>
        <w:spacing w:line="360" w:lineRule="auto"/>
        <w:jc w:val="center"/>
        <w:rPr>
          <w:sz w:val="26"/>
        </w:rPr>
      </w:pPr>
      <w:r>
        <w:rPr>
          <w:sz w:val="26"/>
        </w:rPr>
        <w:t>--------------------</w:t>
      </w:r>
    </w:p>
    <w:p w:rsidR="000214E3" w:rsidRPr="00E55EBE" w:rsidRDefault="000214E3">
      <w:pPr>
        <w:pStyle w:val="Title"/>
        <w:rPr>
          <w:rFonts w:ascii="Times New Roman" w:hAnsi="Times New Roman" w:cs="Times New Roman"/>
          <w:sz w:val="40"/>
        </w:rPr>
      </w:pPr>
      <w:r w:rsidRPr="00644013">
        <w:rPr>
          <w:rFonts w:ascii="Times New Roman" w:hAnsi="Times New Roman" w:cs="Times New Roman"/>
        </w:rPr>
        <w:br w:type="page"/>
      </w:r>
      <w:r w:rsidRPr="00E55EBE">
        <w:rPr>
          <w:rFonts w:ascii="Times New Roman" w:hAnsi="Times New Roman" w:cs="Times New Roman"/>
          <w:sz w:val="40"/>
        </w:rPr>
        <w:lastRenderedPageBreak/>
        <w:t>MD[ Radiotherapy ]</w:t>
      </w:r>
    </w:p>
    <w:p w:rsidR="00AF4407" w:rsidRPr="007D6133" w:rsidRDefault="00AF4407" w:rsidP="00AF4407">
      <w:pPr>
        <w:jc w:val="center"/>
        <w:rPr>
          <w:sz w:val="20"/>
        </w:rPr>
      </w:pPr>
      <w:r>
        <w:rPr>
          <w:sz w:val="20"/>
        </w:rPr>
        <w:t>BF/2015/11</w:t>
      </w:r>
    </w:p>
    <w:p w:rsidR="000214E3" w:rsidRPr="00E55EBE" w:rsidRDefault="000214E3">
      <w:pPr>
        <w:jc w:val="center"/>
        <w:rPr>
          <w:b/>
          <w:bCs/>
        </w:rPr>
      </w:pPr>
    </w:p>
    <w:p w:rsidR="000214E3" w:rsidRPr="00E55EBE" w:rsidRDefault="000214E3">
      <w:pPr>
        <w:pStyle w:val="Heading1"/>
      </w:pPr>
      <w:r w:rsidRPr="00E55EBE">
        <w:t xml:space="preserve">Principles </w:t>
      </w:r>
      <w:r w:rsidR="007D709C" w:rsidRPr="00E55EBE">
        <w:t xml:space="preserve">and Practice </w:t>
      </w:r>
      <w:r w:rsidRPr="00E55EBE">
        <w:t>of Radiotherapy</w:t>
      </w:r>
    </w:p>
    <w:p w:rsidR="000214E3" w:rsidRPr="0021757B" w:rsidRDefault="000214E3">
      <w:pPr>
        <w:jc w:val="center"/>
        <w:rPr>
          <w:b/>
          <w:bCs/>
          <w:sz w:val="28"/>
        </w:rPr>
      </w:pPr>
      <w:r w:rsidRPr="0021757B">
        <w:rPr>
          <w:b/>
          <w:bCs/>
          <w:sz w:val="28"/>
        </w:rPr>
        <w:t>[Paper-II]</w:t>
      </w:r>
    </w:p>
    <w:p w:rsidR="002019A5" w:rsidRDefault="002019A5" w:rsidP="004F55C0">
      <w:pPr>
        <w:jc w:val="center"/>
        <w:rPr>
          <w:b/>
          <w:bCs/>
          <w:sz w:val="28"/>
        </w:rPr>
      </w:pPr>
    </w:p>
    <w:p w:rsidR="004F55C0" w:rsidRDefault="005028CF" w:rsidP="005028CF">
      <w:pPr>
        <w:tabs>
          <w:tab w:val="left" w:pos="1903"/>
          <w:tab w:val="center" w:pos="4320"/>
        </w:tabs>
        <w:rPr>
          <w:sz w:val="28"/>
        </w:rPr>
      </w:pPr>
      <w:r>
        <w:rPr>
          <w:b/>
          <w:bCs/>
          <w:sz w:val="28"/>
        </w:rPr>
        <w:tab/>
      </w:r>
    </w:p>
    <w:p w:rsidR="004F55C0" w:rsidRDefault="004F55C0" w:rsidP="004F55C0">
      <w:pPr>
        <w:rPr>
          <w:sz w:val="22"/>
        </w:rPr>
      </w:pPr>
    </w:p>
    <w:p w:rsidR="004F55C0" w:rsidRDefault="004F55C0" w:rsidP="004F55C0">
      <w:pPr>
        <w:rPr>
          <w:b/>
          <w:bCs/>
          <w:sz w:val="26"/>
        </w:rPr>
      </w:pPr>
    </w:p>
    <w:p w:rsidR="004F55C0" w:rsidRDefault="004F55C0" w:rsidP="004F55C0">
      <w:r>
        <w:t>Time : 3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M.M.: 100</w:t>
      </w:r>
    </w:p>
    <w:p w:rsidR="004F55C0" w:rsidRDefault="004F55C0" w:rsidP="004F55C0"/>
    <w:p w:rsidR="004F55C0" w:rsidRDefault="004F55C0" w:rsidP="004F55C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>
        <w:t xml:space="preserve">Note:  </w:t>
      </w:r>
      <w:r>
        <w:tab/>
        <w:t>Attempt all questions.</w:t>
      </w:r>
      <w:r>
        <w:tab/>
      </w:r>
      <w:r>
        <w:tab/>
      </w:r>
    </w:p>
    <w:p w:rsidR="004F55C0" w:rsidRDefault="004F55C0" w:rsidP="004F55C0">
      <w:r>
        <w:tab/>
        <w:t>All questions carry equal marks.</w:t>
      </w:r>
    </w:p>
    <w:p w:rsidR="004F55C0" w:rsidRDefault="004F55C0" w:rsidP="004F55C0">
      <w:r>
        <w:tab/>
        <w:t>Illustrate your answer with suitable diagrams.</w:t>
      </w:r>
    </w:p>
    <w:p w:rsidR="007C3D3C" w:rsidRPr="00E55EBE" w:rsidRDefault="007C3D3C" w:rsidP="007C3D3C"/>
    <w:p w:rsidR="00BF564E" w:rsidRDefault="00BF564E" w:rsidP="00BF564E">
      <w:pPr>
        <w:jc w:val="both"/>
      </w:pPr>
    </w:p>
    <w:p w:rsidR="0062214E" w:rsidRPr="00E55EBE" w:rsidRDefault="00234263" w:rsidP="001946EF">
      <w:pPr>
        <w:jc w:val="both"/>
      </w:pPr>
      <w:r w:rsidRPr="00E55EBE">
        <w:t>1.</w:t>
      </w:r>
      <w:r w:rsidRPr="00E55EBE">
        <w:tab/>
      </w:r>
      <w:r w:rsidR="00BF564E">
        <w:t xml:space="preserve">Discuss the management of </w:t>
      </w:r>
      <w:proofErr w:type="spellStart"/>
      <w:r w:rsidR="001946EF">
        <w:t>Neuroblastoma</w:t>
      </w:r>
      <w:proofErr w:type="spellEnd"/>
      <w:r w:rsidR="001946EF">
        <w:t>.</w:t>
      </w:r>
      <w:r w:rsidR="00E113BC">
        <w:tab/>
      </w:r>
      <w:r w:rsidR="00E113BC">
        <w:tab/>
      </w:r>
      <w:r w:rsidR="00E113BC">
        <w:tab/>
      </w:r>
      <w:r w:rsidR="00E113BC">
        <w:tab/>
      </w:r>
      <w:r w:rsidR="00E55EBE">
        <w:tab/>
        <w:t xml:space="preserve">[10]  </w:t>
      </w:r>
    </w:p>
    <w:p w:rsidR="005644E3" w:rsidRPr="00E55EBE" w:rsidRDefault="005644E3" w:rsidP="000C6928">
      <w:pPr>
        <w:jc w:val="both"/>
      </w:pPr>
    </w:p>
    <w:p w:rsidR="002C156D" w:rsidRPr="00E55EBE" w:rsidRDefault="0070578A" w:rsidP="00247AC1">
      <w:pPr>
        <w:ind w:left="720" w:hanging="720"/>
        <w:jc w:val="both"/>
      </w:pPr>
      <w:r w:rsidRPr="00E55EBE">
        <w:t>2.</w:t>
      </w:r>
      <w:r w:rsidRPr="00E55EBE">
        <w:tab/>
      </w:r>
      <w:r w:rsidR="00BF564E">
        <w:t xml:space="preserve">Discuss the </w:t>
      </w:r>
      <w:r w:rsidR="00247AC1">
        <w:t xml:space="preserve">role of post mastectomy radiotherapy in early ca breast with 1-3 positive </w:t>
      </w:r>
      <w:proofErr w:type="spellStart"/>
      <w:r w:rsidR="00247AC1">
        <w:t>axillary</w:t>
      </w:r>
      <w:proofErr w:type="spellEnd"/>
      <w:r w:rsidR="00247AC1">
        <w:t xml:space="preserve"> nodes.</w:t>
      </w:r>
      <w:r w:rsidR="00BF564E">
        <w:tab/>
      </w:r>
      <w:r w:rsidR="00247AC1">
        <w:tab/>
      </w:r>
      <w:r w:rsidR="00247AC1">
        <w:tab/>
      </w:r>
      <w:r w:rsidR="00247AC1">
        <w:tab/>
      </w:r>
      <w:r w:rsidR="00BF564E">
        <w:tab/>
      </w:r>
      <w:r w:rsidR="00BF564E">
        <w:tab/>
      </w:r>
      <w:r w:rsidR="00E55EBE">
        <w:tab/>
        <w:t>[10]</w:t>
      </w:r>
    </w:p>
    <w:p w:rsidR="005644E3" w:rsidRPr="00E55EBE" w:rsidRDefault="005644E3" w:rsidP="000C6928">
      <w:pPr>
        <w:jc w:val="both"/>
      </w:pPr>
    </w:p>
    <w:p w:rsidR="000D6932" w:rsidRDefault="00D7163E" w:rsidP="00247AC1">
      <w:pPr>
        <w:jc w:val="both"/>
      </w:pPr>
      <w:r w:rsidRPr="00E55EBE">
        <w:t>3.</w:t>
      </w:r>
      <w:r w:rsidRPr="00E55EBE">
        <w:tab/>
      </w:r>
      <w:r w:rsidR="00247AC1">
        <w:t xml:space="preserve">Discuss the role of interstitial </w:t>
      </w:r>
      <w:proofErr w:type="spellStart"/>
      <w:r w:rsidR="00247AC1">
        <w:t>brachytherapy</w:t>
      </w:r>
      <w:proofErr w:type="spellEnd"/>
      <w:r w:rsidR="00247AC1">
        <w:t xml:space="preserve"> in ca cervix.</w:t>
      </w:r>
      <w:r w:rsidR="00BF564E">
        <w:tab/>
      </w:r>
      <w:r w:rsidR="00BF564E">
        <w:tab/>
      </w:r>
      <w:r w:rsidR="00E55EBE">
        <w:tab/>
        <w:t>[10]</w:t>
      </w:r>
    </w:p>
    <w:p w:rsidR="00247AC1" w:rsidRDefault="00247AC1" w:rsidP="00247AC1">
      <w:pPr>
        <w:jc w:val="both"/>
      </w:pPr>
    </w:p>
    <w:p w:rsidR="00E55EBE" w:rsidRDefault="00E55EBE" w:rsidP="00247AC1">
      <w:pPr>
        <w:jc w:val="both"/>
      </w:pPr>
      <w:r>
        <w:t>4.</w:t>
      </w:r>
      <w:r>
        <w:tab/>
      </w:r>
      <w:r w:rsidR="00247AC1">
        <w:t xml:space="preserve">Describe the radiotherapy technique in ca </w:t>
      </w:r>
      <w:proofErr w:type="spellStart"/>
      <w:r w:rsidR="00247AC1">
        <w:t>nasopharynx</w:t>
      </w:r>
      <w:proofErr w:type="spellEnd"/>
      <w:r w:rsidR="00247AC1">
        <w:t>.</w:t>
      </w:r>
      <w:r w:rsidR="009D6059">
        <w:tab/>
      </w:r>
      <w:r w:rsidR="009D6059">
        <w:tab/>
      </w:r>
      <w:r w:rsidR="009D6059">
        <w:tab/>
        <w:t>[10]</w:t>
      </w:r>
    </w:p>
    <w:p w:rsidR="009D6059" w:rsidRDefault="009D6059" w:rsidP="000C6928">
      <w:pPr>
        <w:jc w:val="both"/>
      </w:pPr>
    </w:p>
    <w:p w:rsidR="009D6059" w:rsidRDefault="009D6059" w:rsidP="00247AC1">
      <w:pPr>
        <w:jc w:val="both"/>
      </w:pPr>
      <w:r>
        <w:t>5.</w:t>
      </w:r>
      <w:r>
        <w:tab/>
      </w:r>
      <w:r w:rsidR="00247AC1">
        <w:t>Discuss the contouring guidelines in head &amp; neck cancer in N0 neck.</w:t>
      </w:r>
      <w:r>
        <w:tab/>
        <w:t>[10]</w:t>
      </w:r>
    </w:p>
    <w:p w:rsidR="009D6059" w:rsidRDefault="009D6059" w:rsidP="000C6928">
      <w:pPr>
        <w:jc w:val="both"/>
      </w:pPr>
    </w:p>
    <w:p w:rsidR="009D6059" w:rsidRDefault="009D6059" w:rsidP="00407225">
      <w:pPr>
        <w:jc w:val="both"/>
      </w:pPr>
      <w:r>
        <w:t>6.</w:t>
      </w:r>
      <w:r>
        <w:tab/>
      </w:r>
      <w:r w:rsidR="00247AC1">
        <w:t>Discuss the management of ca mid</w:t>
      </w:r>
      <w:r w:rsidR="00407225">
        <w:t>-</w:t>
      </w:r>
      <w:r w:rsidR="00247AC1">
        <w:t>esophagus.</w:t>
      </w:r>
      <w:r w:rsidR="00247AC1">
        <w:tab/>
      </w:r>
      <w:r w:rsidR="00247AC1">
        <w:tab/>
      </w:r>
      <w:r>
        <w:tab/>
      </w:r>
      <w:r>
        <w:tab/>
        <w:t>[10]</w:t>
      </w:r>
    </w:p>
    <w:p w:rsidR="00BF564E" w:rsidRDefault="00BF564E" w:rsidP="00BF564E">
      <w:pPr>
        <w:jc w:val="both"/>
      </w:pPr>
    </w:p>
    <w:p w:rsidR="009D6059" w:rsidRDefault="009D6059" w:rsidP="00247AC1">
      <w:pPr>
        <w:jc w:val="both"/>
      </w:pPr>
      <w:r>
        <w:t>7.</w:t>
      </w:r>
      <w:r>
        <w:tab/>
      </w:r>
      <w:r w:rsidR="00247AC1">
        <w:t>Discuss the 2D radiotherapy technique in ca prostate.</w:t>
      </w:r>
      <w:r>
        <w:tab/>
      </w:r>
      <w:r>
        <w:tab/>
      </w:r>
      <w:r>
        <w:tab/>
        <w:t>[10]</w:t>
      </w:r>
    </w:p>
    <w:p w:rsidR="009D6059" w:rsidRDefault="009D6059" w:rsidP="000C6928">
      <w:pPr>
        <w:jc w:val="both"/>
      </w:pPr>
    </w:p>
    <w:p w:rsidR="009D6059" w:rsidRDefault="009D6059" w:rsidP="00247AC1">
      <w:pPr>
        <w:jc w:val="both"/>
      </w:pPr>
      <w:r>
        <w:t>8.</w:t>
      </w:r>
      <w:r>
        <w:tab/>
      </w:r>
      <w:r w:rsidR="00247AC1">
        <w:t>Discuss the treatment of stage III NSCLC.</w:t>
      </w:r>
      <w:r w:rsidR="00247AC1">
        <w:tab/>
      </w:r>
      <w:r w:rsidR="00247AC1">
        <w:tab/>
      </w:r>
      <w:r w:rsidR="00597C60">
        <w:tab/>
      </w:r>
      <w:r w:rsidR="00597C60">
        <w:tab/>
      </w:r>
      <w:r>
        <w:tab/>
        <w:t xml:space="preserve">[10] </w:t>
      </w:r>
    </w:p>
    <w:p w:rsidR="009D6059" w:rsidRDefault="009D6059" w:rsidP="000C6928">
      <w:pPr>
        <w:jc w:val="both"/>
      </w:pPr>
    </w:p>
    <w:p w:rsidR="009D6059" w:rsidRDefault="009D6059" w:rsidP="00247AC1">
      <w:pPr>
        <w:jc w:val="both"/>
      </w:pPr>
      <w:r>
        <w:t>9.</w:t>
      </w:r>
      <w:r>
        <w:tab/>
      </w:r>
      <w:r w:rsidR="00247AC1">
        <w:t xml:space="preserve">Discuss the management of stage </w:t>
      </w:r>
      <w:proofErr w:type="spellStart"/>
      <w:r w:rsidR="00247AC1">
        <w:t>lc</w:t>
      </w:r>
      <w:proofErr w:type="spellEnd"/>
      <w:r w:rsidR="00247AC1">
        <w:t xml:space="preserve"> grade 1 ca </w:t>
      </w:r>
      <w:proofErr w:type="spellStart"/>
      <w:r w:rsidR="00247AC1">
        <w:t>endometrium</w:t>
      </w:r>
      <w:proofErr w:type="spellEnd"/>
      <w:r w:rsidR="00247AC1">
        <w:t>.</w:t>
      </w:r>
      <w:r>
        <w:tab/>
      </w:r>
      <w:r>
        <w:tab/>
        <w:t>[10]</w:t>
      </w:r>
    </w:p>
    <w:p w:rsidR="00165319" w:rsidRDefault="00165319" w:rsidP="00165319">
      <w:pPr>
        <w:jc w:val="both"/>
      </w:pPr>
    </w:p>
    <w:p w:rsidR="009D6059" w:rsidRPr="00E55EBE" w:rsidRDefault="009D6059" w:rsidP="00247AC1">
      <w:r>
        <w:t>10.</w:t>
      </w:r>
      <w:r>
        <w:tab/>
      </w:r>
      <w:r w:rsidR="00247AC1">
        <w:t>Discuss re irradiation in head and neck cancers.</w:t>
      </w:r>
      <w:r w:rsidR="00247AC1">
        <w:tab/>
      </w:r>
      <w:r>
        <w:tab/>
      </w:r>
      <w:r>
        <w:tab/>
      </w:r>
      <w:r>
        <w:tab/>
        <w:t>[10]</w:t>
      </w:r>
    </w:p>
    <w:p w:rsidR="00126FED" w:rsidRPr="009267FB" w:rsidRDefault="00126FED">
      <w:pPr>
        <w:spacing w:line="360" w:lineRule="auto"/>
        <w:rPr>
          <w:color w:val="FF0000"/>
        </w:rPr>
      </w:pPr>
    </w:p>
    <w:p w:rsidR="00126FED" w:rsidRPr="009267FB" w:rsidRDefault="00126FED">
      <w:pPr>
        <w:spacing w:line="360" w:lineRule="auto"/>
        <w:rPr>
          <w:color w:val="FF0000"/>
        </w:rPr>
      </w:pPr>
    </w:p>
    <w:p w:rsidR="000214E3" w:rsidRPr="005E59BE" w:rsidRDefault="000214E3">
      <w:pPr>
        <w:spacing w:line="360" w:lineRule="auto"/>
        <w:jc w:val="center"/>
      </w:pPr>
      <w:r w:rsidRPr="005E59BE">
        <w:t>----------------------</w:t>
      </w:r>
    </w:p>
    <w:p w:rsidR="000214E3" w:rsidRPr="00644013" w:rsidRDefault="000214E3"/>
    <w:p w:rsidR="000214E3" w:rsidRPr="00644013" w:rsidRDefault="000214E3">
      <w:pPr>
        <w:pStyle w:val="Title"/>
        <w:rPr>
          <w:rFonts w:ascii="Times New Roman" w:hAnsi="Times New Roman" w:cs="Times New Roman"/>
          <w:sz w:val="40"/>
        </w:rPr>
      </w:pPr>
      <w:r w:rsidRPr="00644013">
        <w:rPr>
          <w:rFonts w:ascii="Times New Roman" w:hAnsi="Times New Roman" w:cs="Times New Roman"/>
        </w:rPr>
        <w:br w:type="page"/>
      </w:r>
      <w:r w:rsidRPr="00644013">
        <w:rPr>
          <w:rFonts w:ascii="Times New Roman" w:hAnsi="Times New Roman" w:cs="Times New Roman"/>
          <w:sz w:val="40"/>
        </w:rPr>
        <w:lastRenderedPageBreak/>
        <w:t>MD[ Radiotherapy ]</w:t>
      </w:r>
    </w:p>
    <w:p w:rsidR="00AF4407" w:rsidRPr="007D6133" w:rsidRDefault="00AF4407" w:rsidP="00AF4407">
      <w:pPr>
        <w:jc w:val="center"/>
        <w:rPr>
          <w:sz w:val="20"/>
        </w:rPr>
      </w:pPr>
      <w:r>
        <w:rPr>
          <w:sz w:val="20"/>
        </w:rPr>
        <w:t>BF/2015/11</w:t>
      </w:r>
    </w:p>
    <w:p w:rsidR="000214E3" w:rsidRPr="004F55C0" w:rsidRDefault="000214E3">
      <w:pPr>
        <w:jc w:val="center"/>
        <w:rPr>
          <w:b/>
          <w:bCs/>
          <w:sz w:val="18"/>
        </w:rPr>
      </w:pPr>
    </w:p>
    <w:p w:rsidR="000214E3" w:rsidRPr="00644013" w:rsidRDefault="000F38C3">
      <w:pPr>
        <w:pStyle w:val="Heading1"/>
      </w:pPr>
      <w:r>
        <w:t>Practice of Radiation therapy</w:t>
      </w:r>
      <w:r w:rsidR="000214E3" w:rsidRPr="00644013">
        <w:t xml:space="preserve"> &amp; Chemotherapy</w:t>
      </w:r>
    </w:p>
    <w:p w:rsidR="000214E3" w:rsidRPr="0021757B" w:rsidRDefault="000214E3">
      <w:pPr>
        <w:jc w:val="center"/>
        <w:rPr>
          <w:b/>
          <w:bCs/>
          <w:sz w:val="28"/>
        </w:rPr>
      </w:pPr>
      <w:r w:rsidRPr="0021757B">
        <w:rPr>
          <w:b/>
          <w:bCs/>
          <w:sz w:val="28"/>
        </w:rPr>
        <w:t>[Paper-III]</w:t>
      </w:r>
    </w:p>
    <w:p w:rsidR="002019A5" w:rsidRPr="002019A5" w:rsidRDefault="002019A5" w:rsidP="004F55C0">
      <w:pPr>
        <w:jc w:val="center"/>
        <w:rPr>
          <w:b/>
          <w:bCs/>
          <w:sz w:val="22"/>
        </w:rPr>
      </w:pPr>
    </w:p>
    <w:p w:rsidR="004F55C0" w:rsidRPr="002019A5" w:rsidRDefault="004F55C0" w:rsidP="004F55C0">
      <w:pPr>
        <w:rPr>
          <w:b/>
          <w:bCs/>
          <w:sz w:val="16"/>
        </w:rPr>
      </w:pPr>
    </w:p>
    <w:p w:rsidR="004F55C0" w:rsidRDefault="004F55C0" w:rsidP="004F55C0">
      <w:r>
        <w:t>Time : 3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M.M.: 100</w:t>
      </w:r>
    </w:p>
    <w:p w:rsidR="004F55C0" w:rsidRDefault="004F55C0" w:rsidP="004F55C0"/>
    <w:p w:rsidR="004F55C0" w:rsidRDefault="004F55C0" w:rsidP="004F55C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>
        <w:t xml:space="preserve">Note:  </w:t>
      </w:r>
      <w:r>
        <w:tab/>
        <w:t>Attempt all questions.</w:t>
      </w:r>
      <w:r>
        <w:tab/>
      </w:r>
      <w:r>
        <w:tab/>
      </w:r>
    </w:p>
    <w:p w:rsidR="004F55C0" w:rsidRDefault="004F55C0" w:rsidP="004F55C0">
      <w:r>
        <w:tab/>
        <w:t>All questions carry equal marks.</w:t>
      </w:r>
    </w:p>
    <w:p w:rsidR="004F55C0" w:rsidRDefault="004F55C0" w:rsidP="004F55C0">
      <w:r>
        <w:tab/>
        <w:t>Illustrate your answer with suitable diagrams.</w:t>
      </w:r>
    </w:p>
    <w:p w:rsidR="007C3D3C" w:rsidRDefault="007C3D3C" w:rsidP="007C3D3C">
      <w:pPr>
        <w:rPr>
          <w:sz w:val="20"/>
        </w:rPr>
      </w:pPr>
    </w:p>
    <w:p w:rsidR="0074727A" w:rsidRPr="002019A5" w:rsidRDefault="0074727A" w:rsidP="007C3D3C">
      <w:pPr>
        <w:rPr>
          <w:sz w:val="20"/>
        </w:rPr>
      </w:pPr>
    </w:p>
    <w:p w:rsidR="0076381C" w:rsidRDefault="00C62C9B" w:rsidP="00414BB2">
      <w:pPr>
        <w:ind w:left="720" w:hanging="720"/>
        <w:jc w:val="both"/>
      </w:pPr>
      <w:r>
        <w:t>1.</w:t>
      </w:r>
      <w:r>
        <w:tab/>
      </w:r>
      <w:r w:rsidR="001D0485">
        <w:t>Discuss the management of anterior</w:t>
      </w:r>
      <w:r w:rsidR="00407225">
        <w:t>-</w:t>
      </w:r>
      <w:r w:rsidR="001D0485">
        <w:t>lateral two third carcinomas tongue T</w:t>
      </w:r>
      <w:r w:rsidR="001D0485" w:rsidRPr="001D0485">
        <w:rPr>
          <w:vertAlign w:val="subscript"/>
        </w:rPr>
        <w:t>1</w:t>
      </w:r>
      <w:r w:rsidR="001D0485">
        <w:t>N</w:t>
      </w:r>
      <w:r w:rsidR="001D0485" w:rsidRPr="001D0485">
        <w:rPr>
          <w:vertAlign w:val="subscript"/>
        </w:rPr>
        <w:t>0</w:t>
      </w:r>
      <w:r w:rsidR="001D0485">
        <w:t>M</w:t>
      </w:r>
      <w:r w:rsidR="001D0485" w:rsidRPr="001D0485">
        <w:rPr>
          <w:vertAlign w:val="subscript"/>
        </w:rPr>
        <w:t>0</w:t>
      </w:r>
      <w:r w:rsidR="001D0485">
        <w:t xml:space="preserve"> Describe the role of interstitial </w:t>
      </w:r>
      <w:proofErr w:type="spellStart"/>
      <w:r w:rsidR="00407225">
        <w:t>bra</w:t>
      </w:r>
      <w:r w:rsidR="00414BB2">
        <w:t>chy</w:t>
      </w:r>
      <w:r w:rsidR="001D0485">
        <w:t>therapy</w:t>
      </w:r>
      <w:proofErr w:type="spellEnd"/>
      <w:r w:rsidR="001D0485">
        <w:t xml:space="preserve"> in this care.</w:t>
      </w:r>
      <w:r w:rsidR="00230CEA">
        <w:tab/>
      </w:r>
      <w:r w:rsidR="00230CEA">
        <w:tab/>
      </w:r>
      <w:r w:rsidR="00230CEA">
        <w:tab/>
        <w:t>[10]</w:t>
      </w:r>
    </w:p>
    <w:p w:rsidR="00DE7B6C" w:rsidRPr="002019A5" w:rsidRDefault="00DE7B6C" w:rsidP="00FE0C76">
      <w:pPr>
        <w:spacing w:line="480" w:lineRule="auto"/>
        <w:jc w:val="both"/>
        <w:rPr>
          <w:sz w:val="10"/>
        </w:rPr>
      </w:pPr>
    </w:p>
    <w:p w:rsidR="00DE7B6C" w:rsidRDefault="00DE7B6C" w:rsidP="00DE25AE">
      <w:pPr>
        <w:ind w:left="720" w:hanging="720"/>
        <w:jc w:val="both"/>
      </w:pPr>
      <w:r>
        <w:t>2.</w:t>
      </w:r>
      <w:r>
        <w:tab/>
      </w:r>
      <w:r w:rsidR="001D0485">
        <w:t>Describe various radiotherapy techniques used in the management of a ca</w:t>
      </w:r>
      <w:r w:rsidR="00407225">
        <w:t>s</w:t>
      </w:r>
      <w:r w:rsidR="001D0485">
        <w:t>e of carcinoma maxilla.</w:t>
      </w:r>
      <w:r w:rsidR="008729DC">
        <w:tab/>
      </w:r>
      <w:r w:rsidR="008729DC">
        <w:tab/>
      </w:r>
      <w:r w:rsidR="00524E12">
        <w:tab/>
      </w:r>
      <w:r w:rsidR="00524E12">
        <w:tab/>
      </w:r>
      <w:r w:rsidR="00524E12">
        <w:tab/>
      </w:r>
      <w:r w:rsidR="00524E12">
        <w:tab/>
      </w:r>
      <w:r w:rsidR="00524E12">
        <w:tab/>
      </w:r>
      <w:r w:rsidR="00524E12">
        <w:tab/>
        <w:t>[10]</w:t>
      </w:r>
    </w:p>
    <w:p w:rsidR="001612D7" w:rsidRPr="002019A5" w:rsidRDefault="001612D7" w:rsidP="00FE0C76">
      <w:pPr>
        <w:spacing w:line="480" w:lineRule="auto"/>
        <w:jc w:val="both"/>
        <w:rPr>
          <w:sz w:val="8"/>
        </w:rPr>
      </w:pPr>
    </w:p>
    <w:p w:rsidR="001612D7" w:rsidRDefault="001612D7" w:rsidP="008729DC">
      <w:pPr>
        <w:jc w:val="both"/>
      </w:pPr>
      <w:r>
        <w:t>3.</w:t>
      </w:r>
      <w:r>
        <w:tab/>
      </w:r>
      <w:r w:rsidR="008729DC" w:rsidRPr="008729DC">
        <w:rPr>
          <w:b/>
          <w:bCs/>
        </w:rPr>
        <w:t>Write short notes on:-</w:t>
      </w:r>
      <w:r w:rsidR="008729DC">
        <w:tab/>
      </w:r>
      <w:r w:rsidR="00384A32">
        <w:tab/>
      </w:r>
      <w:r w:rsidR="00384A32">
        <w:tab/>
      </w:r>
      <w:r w:rsidR="00384A32">
        <w:tab/>
      </w:r>
      <w:r w:rsidR="00384A32">
        <w:tab/>
      </w:r>
      <w:r w:rsidR="00384A32">
        <w:tab/>
      </w:r>
      <w:r w:rsidR="00384A32">
        <w:tab/>
        <w:t>[10]</w:t>
      </w:r>
    </w:p>
    <w:p w:rsidR="008729DC" w:rsidRDefault="008729DC" w:rsidP="00FF7711">
      <w:pPr>
        <w:jc w:val="both"/>
      </w:pPr>
      <w:r>
        <w:tab/>
        <w:t>a.</w:t>
      </w:r>
      <w:r>
        <w:tab/>
      </w:r>
      <w:r w:rsidR="00FF7711">
        <w:t>Kidney shielding.</w:t>
      </w:r>
    </w:p>
    <w:p w:rsidR="008729DC" w:rsidRDefault="008729DC" w:rsidP="00990CFA">
      <w:pPr>
        <w:jc w:val="both"/>
      </w:pPr>
      <w:r>
        <w:tab/>
        <w:t>b.</w:t>
      </w:r>
      <w:r>
        <w:tab/>
      </w:r>
      <w:r w:rsidR="00990CFA">
        <w:t>S.V.C.O. syndrome.</w:t>
      </w:r>
    </w:p>
    <w:p w:rsidR="00462A87" w:rsidRPr="004F55C0" w:rsidRDefault="00462A87" w:rsidP="00FE0C76">
      <w:pPr>
        <w:spacing w:line="480" w:lineRule="auto"/>
        <w:jc w:val="both"/>
        <w:rPr>
          <w:sz w:val="10"/>
        </w:rPr>
      </w:pPr>
    </w:p>
    <w:p w:rsidR="00462A87" w:rsidRDefault="00462A87" w:rsidP="00A73A88">
      <w:pPr>
        <w:ind w:left="720" w:hanging="720"/>
        <w:jc w:val="both"/>
      </w:pPr>
      <w:r>
        <w:t>4.</w:t>
      </w:r>
      <w:r>
        <w:tab/>
      </w:r>
      <w:r w:rsidR="00A73A88">
        <w:t xml:space="preserve">Discuss </w:t>
      </w:r>
      <w:proofErr w:type="spellStart"/>
      <w:r w:rsidR="00A73A88">
        <w:t>chemoradiation</w:t>
      </w:r>
      <w:proofErr w:type="spellEnd"/>
      <w:r w:rsidR="00A73A88">
        <w:t xml:space="preserve"> in NSCC lung stage III</w:t>
      </w:r>
      <w:r w:rsidR="00A73A88" w:rsidRPr="009D4B31">
        <w:rPr>
          <w:vertAlign w:val="subscript"/>
        </w:rPr>
        <w:t>B</w:t>
      </w:r>
      <w:r w:rsidR="00A73A88">
        <w:t>.</w:t>
      </w:r>
      <w:r w:rsidR="000C02F3">
        <w:tab/>
      </w:r>
      <w:r w:rsidR="00384A32">
        <w:tab/>
      </w:r>
      <w:r w:rsidR="00384A32">
        <w:tab/>
      </w:r>
      <w:r w:rsidR="00384A32">
        <w:tab/>
        <w:t>[10]</w:t>
      </w:r>
    </w:p>
    <w:p w:rsidR="00384A32" w:rsidRPr="004F55C0" w:rsidRDefault="00384A32" w:rsidP="002C7BDF">
      <w:pPr>
        <w:jc w:val="both"/>
        <w:rPr>
          <w:sz w:val="18"/>
        </w:rPr>
      </w:pPr>
    </w:p>
    <w:p w:rsidR="00384A32" w:rsidRDefault="00384A32" w:rsidP="00DE25AE">
      <w:pPr>
        <w:ind w:left="720" w:hanging="720"/>
        <w:jc w:val="both"/>
      </w:pPr>
      <w:r>
        <w:t>5.</w:t>
      </w:r>
      <w:r>
        <w:tab/>
      </w:r>
      <w:r w:rsidR="00DE25AE">
        <w:t>Describe the role of T</w:t>
      </w:r>
      <w:r w:rsidR="004F6348">
        <w:t>umor Marker</w:t>
      </w:r>
      <w:r w:rsidR="00DE25AE">
        <w:t>s</w:t>
      </w:r>
      <w:r w:rsidR="004F6348">
        <w:t xml:space="preserve"> in the management of v</w:t>
      </w:r>
      <w:r w:rsidR="005030F6">
        <w:t>arious</w:t>
      </w:r>
      <w:r w:rsidR="004F6348">
        <w:t xml:space="preserve"> cancers.</w:t>
      </w:r>
      <w:r w:rsidR="004F6348">
        <w:tab/>
      </w:r>
      <w:r w:rsidR="004F6348">
        <w:tab/>
      </w:r>
      <w:r w:rsidR="004F6348">
        <w:tab/>
      </w:r>
      <w:r w:rsidR="004F6348">
        <w:tab/>
      </w:r>
      <w:r w:rsidR="004F6348">
        <w:tab/>
      </w:r>
      <w:r w:rsidR="004F6348">
        <w:tab/>
      </w:r>
      <w:r w:rsidR="004F6348">
        <w:tab/>
      </w:r>
      <w:r w:rsidR="004F6348">
        <w:tab/>
      </w:r>
      <w:r w:rsidR="004F6348">
        <w:tab/>
      </w:r>
      <w:r w:rsidR="004F6348">
        <w:tab/>
      </w:r>
      <w:r>
        <w:tab/>
        <w:t>[10</w:t>
      </w:r>
      <w:r w:rsidR="0002453F">
        <w:t>]</w:t>
      </w:r>
    </w:p>
    <w:p w:rsidR="00384A32" w:rsidRPr="004F55C0" w:rsidRDefault="00384A32" w:rsidP="002C7BDF">
      <w:pPr>
        <w:jc w:val="both"/>
        <w:rPr>
          <w:sz w:val="16"/>
        </w:rPr>
      </w:pPr>
    </w:p>
    <w:p w:rsidR="00B04935" w:rsidRDefault="00384A32" w:rsidP="00547647">
      <w:pPr>
        <w:ind w:left="720" w:hanging="720"/>
        <w:jc w:val="both"/>
      </w:pPr>
      <w:r>
        <w:t>6.</w:t>
      </w:r>
      <w:r>
        <w:tab/>
      </w:r>
      <w:r w:rsidR="004F6348">
        <w:t xml:space="preserve">How will you treat a patient of carcinoma prostate with radical external </w:t>
      </w:r>
      <w:r w:rsidR="00D43063">
        <w:t>radiation</w:t>
      </w:r>
      <w:r w:rsidR="00547647">
        <w:t xml:space="preserve"> using IMRT </w:t>
      </w:r>
      <w:r w:rsidR="00756710">
        <w:t>technique?</w:t>
      </w:r>
      <w:r w:rsidR="00547647">
        <w:tab/>
      </w:r>
      <w:r w:rsidR="00547647">
        <w:tab/>
      </w:r>
      <w:r w:rsidR="00547647">
        <w:tab/>
      </w:r>
      <w:r w:rsidR="00547647">
        <w:tab/>
      </w:r>
      <w:r w:rsidR="00547647">
        <w:tab/>
      </w:r>
      <w:r w:rsidR="00547647">
        <w:tab/>
      </w:r>
      <w:r w:rsidR="00547647">
        <w:tab/>
        <w:t>[10]</w:t>
      </w:r>
    </w:p>
    <w:p w:rsidR="00384A32" w:rsidRPr="004F55C0" w:rsidRDefault="00384A32" w:rsidP="002C7BDF">
      <w:pPr>
        <w:jc w:val="both"/>
        <w:rPr>
          <w:sz w:val="20"/>
        </w:rPr>
      </w:pPr>
    </w:p>
    <w:p w:rsidR="00D43063" w:rsidRDefault="00384A32" w:rsidP="00D43063">
      <w:pPr>
        <w:jc w:val="both"/>
      </w:pPr>
      <w:r>
        <w:t>7.</w:t>
      </w:r>
      <w:r>
        <w:tab/>
      </w:r>
      <w:r w:rsidR="00D43063" w:rsidRPr="008729DC">
        <w:rPr>
          <w:b/>
          <w:bCs/>
        </w:rPr>
        <w:t>Write short notes on:-</w:t>
      </w:r>
      <w:r w:rsidR="00D43063">
        <w:tab/>
      </w:r>
      <w:r w:rsidR="00D43063">
        <w:tab/>
      </w:r>
      <w:r w:rsidR="00D43063">
        <w:tab/>
      </w:r>
      <w:r w:rsidR="00D43063">
        <w:tab/>
      </w:r>
      <w:r w:rsidR="00D43063">
        <w:tab/>
      </w:r>
      <w:r w:rsidR="00D43063">
        <w:tab/>
      </w:r>
      <w:r w:rsidR="00D43063">
        <w:tab/>
        <w:t>[10]</w:t>
      </w:r>
    </w:p>
    <w:p w:rsidR="00384A32" w:rsidRDefault="007B3981" w:rsidP="007B3981">
      <w:pPr>
        <w:ind w:firstLine="720"/>
        <w:jc w:val="both"/>
      </w:pPr>
      <w:r>
        <w:t>a.</w:t>
      </w:r>
      <w:r>
        <w:tab/>
        <w:t>ABVD reg</w:t>
      </w:r>
      <w:r w:rsidR="00D43063">
        <w:t>i</w:t>
      </w:r>
      <w:r>
        <w:t>m</w:t>
      </w:r>
      <w:r w:rsidR="00D43063">
        <w:t xml:space="preserve">e in Hodgkin’s </w:t>
      </w:r>
      <w:r w:rsidR="00B7331E">
        <w:t>Lymphomas</w:t>
      </w:r>
      <w:r w:rsidR="00D43063">
        <w:t>.</w:t>
      </w:r>
      <w:r w:rsidR="00D43063">
        <w:tab/>
      </w:r>
      <w:r w:rsidR="00D43063">
        <w:tab/>
      </w:r>
      <w:r w:rsidR="00D43063">
        <w:tab/>
      </w:r>
      <w:r w:rsidR="00384A32">
        <w:tab/>
      </w:r>
    </w:p>
    <w:p w:rsidR="00D43063" w:rsidRDefault="00756710" w:rsidP="00D43063">
      <w:pPr>
        <w:ind w:firstLine="720"/>
        <w:jc w:val="both"/>
      </w:pPr>
      <w:r>
        <w:t>b.</w:t>
      </w:r>
      <w:r>
        <w:tab/>
      </w:r>
      <w:proofErr w:type="spellStart"/>
      <w:r>
        <w:t>Bevacizumab</w:t>
      </w:r>
      <w:proofErr w:type="spellEnd"/>
      <w:r w:rsidR="00D43063">
        <w:t>.</w:t>
      </w:r>
    </w:p>
    <w:p w:rsidR="00C2544C" w:rsidRPr="004F55C0" w:rsidRDefault="00C2544C" w:rsidP="002C7BDF">
      <w:pPr>
        <w:jc w:val="both"/>
        <w:rPr>
          <w:sz w:val="20"/>
        </w:rPr>
      </w:pPr>
    </w:p>
    <w:p w:rsidR="00C2544C" w:rsidRDefault="00C2544C" w:rsidP="00B7331E">
      <w:pPr>
        <w:ind w:left="720" w:hanging="720"/>
        <w:jc w:val="both"/>
      </w:pPr>
      <w:r>
        <w:t>8.</w:t>
      </w:r>
      <w:r>
        <w:tab/>
      </w:r>
      <w:r w:rsidR="00B7331E">
        <w:t>Discuss the role of chemotherapy in the management of stage III carcinoma ovary.</w:t>
      </w:r>
      <w:r w:rsidR="00B7331E">
        <w:tab/>
      </w:r>
      <w:r w:rsidR="001C691A">
        <w:tab/>
      </w:r>
      <w:r w:rsidR="001C691A">
        <w:tab/>
      </w:r>
      <w:r w:rsidR="001C691A">
        <w:tab/>
      </w:r>
      <w:r>
        <w:tab/>
      </w:r>
      <w:r>
        <w:tab/>
      </w:r>
      <w:r>
        <w:tab/>
      </w:r>
      <w:r>
        <w:tab/>
      </w:r>
      <w:r>
        <w:tab/>
      </w:r>
      <w:r w:rsidR="003751F1">
        <w:tab/>
      </w:r>
      <w:r>
        <w:t>[10]</w:t>
      </w:r>
    </w:p>
    <w:p w:rsidR="00C2544C" w:rsidRPr="004F55C0" w:rsidRDefault="00C2544C" w:rsidP="002C7BDF">
      <w:pPr>
        <w:jc w:val="both"/>
        <w:rPr>
          <w:sz w:val="20"/>
        </w:rPr>
      </w:pPr>
    </w:p>
    <w:p w:rsidR="002768F1" w:rsidRDefault="00C2544C" w:rsidP="002768F1">
      <w:pPr>
        <w:jc w:val="both"/>
      </w:pPr>
      <w:r>
        <w:t>9.</w:t>
      </w:r>
      <w:r>
        <w:tab/>
      </w:r>
      <w:r w:rsidR="002768F1" w:rsidRPr="008729DC">
        <w:rPr>
          <w:b/>
          <w:bCs/>
        </w:rPr>
        <w:t>Write short notes on:-</w:t>
      </w:r>
      <w:r w:rsidR="002768F1">
        <w:tab/>
      </w:r>
      <w:r w:rsidR="002768F1">
        <w:tab/>
      </w:r>
      <w:r w:rsidR="002768F1">
        <w:tab/>
      </w:r>
      <w:r w:rsidR="002768F1">
        <w:tab/>
      </w:r>
      <w:r w:rsidR="002768F1">
        <w:tab/>
      </w:r>
      <w:r w:rsidR="002768F1">
        <w:tab/>
      </w:r>
      <w:r w:rsidR="002768F1">
        <w:tab/>
        <w:t>[10]</w:t>
      </w:r>
    </w:p>
    <w:p w:rsidR="00C2544C" w:rsidRDefault="002768F1" w:rsidP="002768F1">
      <w:pPr>
        <w:ind w:left="720"/>
        <w:jc w:val="both"/>
      </w:pPr>
      <w:r>
        <w:t>a.</w:t>
      </w:r>
      <w:r>
        <w:tab/>
        <w:t>VMAT.</w:t>
      </w:r>
    </w:p>
    <w:p w:rsidR="002768F1" w:rsidRDefault="002768F1" w:rsidP="002768F1">
      <w:pPr>
        <w:ind w:left="720"/>
        <w:jc w:val="both"/>
      </w:pPr>
      <w:r>
        <w:t>b.</w:t>
      </w:r>
      <w:r>
        <w:tab/>
        <w:t>Dynamic MLC.</w:t>
      </w:r>
    </w:p>
    <w:p w:rsidR="007F24B1" w:rsidRDefault="007F24B1" w:rsidP="009F4363">
      <w:pPr>
        <w:ind w:left="720" w:hanging="720"/>
        <w:jc w:val="both"/>
      </w:pPr>
    </w:p>
    <w:p w:rsidR="001C691A" w:rsidRPr="00C62C9B" w:rsidRDefault="00FE7AFD" w:rsidP="007C7D1D">
      <w:pPr>
        <w:ind w:left="720" w:hanging="720"/>
        <w:jc w:val="both"/>
      </w:pPr>
      <w:r>
        <w:t>10.</w:t>
      </w:r>
      <w:r>
        <w:tab/>
      </w:r>
      <w:r w:rsidR="009F4363">
        <w:t>Discuss the management of a p</w:t>
      </w:r>
      <w:r w:rsidR="007C7D1D">
        <w:t>os</w:t>
      </w:r>
      <w:r w:rsidR="009F4363">
        <w:t>t operative ca</w:t>
      </w:r>
      <w:r w:rsidR="007C7D1D">
        <w:t>s</w:t>
      </w:r>
      <w:r w:rsidR="009F4363">
        <w:t xml:space="preserve">e of </w:t>
      </w:r>
      <w:proofErr w:type="spellStart"/>
      <w:r w:rsidR="009F4363">
        <w:t>G</w:t>
      </w:r>
      <w:r w:rsidR="00756710">
        <w:t>l</w:t>
      </w:r>
      <w:r w:rsidR="009F4363">
        <w:t>ioblastoma</w:t>
      </w:r>
      <w:proofErr w:type="spellEnd"/>
      <w:r w:rsidR="009F4363">
        <w:t xml:space="preserve"> </w:t>
      </w:r>
      <w:proofErr w:type="spellStart"/>
      <w:r w:rsidR="009F4363">
        <w:t>Multiforme</w:t>
      </w:r>
      <w:proofErr w:type="spellEnd"/>
      <w:r w:rsidR="009F4363">
        <w:t xml:space="preserve"> (G.B.M). </w:t>
      </w:r>
      <w:r w:rsidR="009F4363">
        <w:tab/>
      </w:r>
      <w:r w:rsidR="009F4363">
        <w:tab/>
      </w:r>
      <w:r w:rsidR="009F4363">
        <w:tab/>
      </w:r>
      <w:r w:rsidR="009F4363">
        <w:tab/>
      </w:r>
      <w:r w:rsidR="009F4363">
        <w:tab/>
      </w:r>
      <w:r w:rsidR="009F4363">
        <w:tab/>
      </w:r>
      <w:r w:rsidR="009F4363">
        <w:tab/>
      </w:r>
      <w:r w:rsidR="009F4363">
        <w:tab/>
      </w:r>
      <w:r w:rsidR="009F4363">
        <w:tab/>
        <w:t>[10]</w:t>
      </w:r>
    </w:p>
    <w:p w:rsidR="00863BCE" w:rsidRDefault="00863BCE">
      <w:pPr>
        <w:jc w:val="center"/>
        <w:rPr>
          <w:sz w:val="26"/>
        </w:rPr>
      </w:pPr>
    </w:p>
    <w:p w:rsidR="000214E3" w:rsidRPr="00644013" w:rsidRDefault="000214E3">
      <w:pPr>
        <w:jc w:val="center"/>
        <w:rPr>
          <w:sz w:val="26"/>
        </w:rPr>
      </w:pPr>
      <w:r w:rsidRPr="00644013">
        <w:rPr>
          <w:sz w:val="26"/>
        </w:rPr>
        <w:t>----------------------</w:t>
      </w:r>
    </w:p>
    <w:p w:rsidR="000214E3" w:rsidRPr="00644013" w:rsidRDefault="000214E3"/>
    <w:p w:rsidR="000214E3" w:rsidRPr="00644013" w:rsidRDefault="000214E3">
      <w:pPr>
        <w:pStyle w:val="Title"/>
        <w:rPr>
          <w:rFonts w:ascii="Times New Roman" w:hAnsi="Times New Roman" w:cs="Times New Roman"/>
          <w:sz w:val="40"/>
        </w:rPr>
      </w:pPr>
      <w:r w:rsidRPr="00644013">
        <w:rPr>
          <w:rFonts w:ascii="Times New Roman" w:hAnsi="Times New Roman" w:cs="Times New Roman"/>
        </w:rPr>
        <w:br w:type="page"/>
      </w:r>
      <w:r w:rsidRPr="00644013">
        <w:rPr>
          <w:rFonts w:ascii="Times New Roman" w:hAnsi="Times New Roman" w:cs="Times New Roman"/>
          <w:sz w:val="40"/>
        </w:rPr>
        <w:lastRenderedPageBreak/>
        <w:t>MD[ Radiotherapy ]</w:t>
      </w:r>
    </w:p>
    <w:p w:rsidR="00AF4407" w:rsidRPr="007D6133" w:rsidRDefault="00AF4407" w:rsidP="00AF4407">
      <w:pPr>
        <w:jc w:val="center"/>
        <w:rPr>
          <w:sz w:val="20"/>
        </w:rPr>
      </w:pPr>
      <w:r>
        <w:rPr>
          <w:sz w:val="20"/>
        </w:rPr>
        <w:t>BF/2015/11</w:t>
      </w:r>
    </w:p>
    <w:p w:rsidR="000214E3" w:rsidRPr="00C42F8E" w:rsidRDefault="000214E3">
      <w:pPr>
        <w:jc w:val="center"/>
        <w:rPr>
          <w:b/>
          <w:bCs/>
          <w:sz w:val="14"/>
        </w:rPr>
      </w:pPr>
    </w:p>
    <w:p w:rsidR="000214E3" w:rsidRPr="00644013" w:rsidRDefault="000214E3">
      <w:pPr>
        <w:pStyle w:val="Heading1"/>
      </w:pPr>
      <w:r w:rsidRPr="00644013">
        <w:t>Recent advances in Radiotherapy</w:t>
      </w:r>
    </w:p>
    <w:p w:rsidR="000214E3" w:rsidRPr="0021757B" w:rsidRDefault="000214E3">
      <w:pPr>
        <w:jc w:val="center"/>
        <w:rPr>
          <w:b/>
          <w:bCs/>
          <w:sz w:val="28"/>
        </w:rPr>
      </w:pPr>
      <w:r w:rsidRPr="0021757B">
        <w:rPr>
          <w:b/>
          <w:bCs/>
          <w:sz w:val="28"/>
        </w:rPr>
        <w:t>[Paper-IV]</w:t>
      </w:r>
    </w:p>
    <w:p w:rsidR="00BB2A60" w:rsidRPr="00BB2A60" w:rsidRDefault="00BB2A60" w:rsidP="00C42F8E">
      <w:pPr>
        <w:jc w:val="center"/>
        <w:rPr>
          <w:b/>
          <w:bCs/>
          <w:sz w:val="22"/>
        </w:rPr>
      </w:pPr>
    </w:p>
    <w:p w:rsidR="00C42F8E" w:rsidRPr="00BB2A60" w:rsidRDefault="00C42F8E" w:rsidP="00C42F8E">
      <w:pPr>
        <w:rPr>
          <w:b/>
          <w:bCs/>
          <w:sz w:val="14"/>
        </w:rPr>
      </w:pPr>
    </w:p>
    <w:p w:rsidR="00C42F8E" w:rsidRDefault="00C42F8E" w:rsidP="00C42F8E">
      <w:r>
        <w:t>Time : 3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M.M.: 100</w:t>
      </w:r>
    </w:p>
    <w:p w:rsidR="00C42F8E" w:rsidRDefault="00C42F8E" w:rsidP="00C42F8E"/>
    <w:p w:rsidR="00C42F8E" w:rsidRDefault="00C42F8E" w:rsidP="00C42F8E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>
        <w:t xml:space="preserve">Note:  </w:t>
      </w:r>
      <w:r>
        <w:tab/>
        <w:t>Attempt all questions.</w:t>
      </w:r>
      <w:r>
        <w:tab/>
      </w:r>
      <w:r>
        <w:tab/>
      </w:r>
    </w:p>
    <w:p w:rsidR="00C42F8E" w:rsidRDefault="00C42F8E" w:rsidP="00C42F8E">
      <w:r>
        <w:tab/>
        <w:t>All questions carry equal marks.</w:t>
      </w:r>
    </w:p>
    <w:p w:rsidR="00C42F8E" w:rsidRDefault="00C42F8E" w:rsidP="00C42F8E">
      <w:r>
        <w:tab/>
        <w:t>Illustrate your answer with suitable diagrams.</w:t>
      </w:r>
    </w:p>
    <w:p w:rsidR="007C3D3C" w:rsidRDefault="007C3D3C" w:rsidP="007C3D3C">
      <w:pPr>
        <w:rPr>
          <w:i/>
          <w:iCs/>
          <w:sz w:val="26"/>
        </w:rPr>
      </w:pPr>
    </w:p>
    <w:p w:rsidR="00D156B9" w:rsidRDefault="000F00D4" w:rsidP="00347A25">
      <w:pPr>
        <w:ind w:left="720" w:hanging="720"/>
        <w:rPr>
          <w:iCs/>
        </w:rPr>
      </w:pPr>
      <w:r>
        <w:rPr>
          <w:iCs/>
        </w:rPr>
        <w:t>1.</w:t>
      </w:r>
      <w:r>
        <w:rPr>
          <w:iCs/>
        </w:rPr>
        <w:tab/>
      </w:r>
      <w:r w:rsidR="00515526">
        <w:rPr>
          <w:iCs/>
        </w:rPr>
        <w:t xml:space="preserve">Give brief description of principles of PET-CT. Enumerate its role in oncology with special reference to </w:t>
      </w:r>
      <w:r w:rsidR="001E7782">
        <w:rPr>
          <w:iCs/>
        </w:rPr>
        <w:t>L</w:t>
      </w:r>
      <w:r w:rsidR="00515526">
        <w:rPr>
          <w:iCs/>
        </w:rPr>
        <w:t>ymphomas.</w:t>
      </w:r>
      <w:r w:rsidR="00515526">
        <w:rPr>
          <w:iCs/>
        </w:rPr>
        <w:tab/>
      </w:r>
      <w:r w:rsidR="00515526">
        <w:rPr>
          <w:iCs/>
        </w:rPr>
        <w:tab/>
      </w:r>
      <w:r w:rsidR="00515526">
        <w:rPr>
          <w:iCs/>
        </w:rPr>
        <w:tab/>
      </w:r>
      <w:r w:rsidR="00515526">
        <w:rPr>
          <w:iCs/>
        </w:rPr>
        <w:tab/>
      </w:r>
      <w:r w:rsidR="005713B6">
        <w:rPr>
          <w:iCs/>
        </w:rPr>
        <w:tab/>
        <w:t>[10]</w:t>
      </w:r>
    </w:p>
    <w:p w:rsidR="005713B6" w:rsidRDefault="005713B6">
      <w:pPr>
        <w:rPr>
          <w:iCs/>
        </w:rPr>
      </w:pPr>
    </w:p>
    <w:p w:rsidR="00ED00F9" w:rsidRDefault="00ED00F9" w:rsidP="00515526">
      <w:pPr>
        <w:ind w:left="720" w:hanging="720"/>
        <w:rPr>
          <w:iCs/>
        </w:rPr>
      </w:pPr>
      <w:r>
        <w:rPr>
          <w:iCs/>
        </w:rPr>
        <w:t>2.</w:t>
      </w:r>
      <w:r>
        <w:rPr>
          <w:iCs/>
        </w:rPr>
        <w:tab/>
      </w:r>
      <w:r w:rsidR="00515526">
        <w:rPr>
          <w:iCs/>
        </w:rPr>
        <w:t>Describe in brief different methods of APBI.</w:t>
      </w:r>
      <w:r w:rsidR="004E6ED8">
        <w:rPr>
          <w:iCs/>
        </w:rPr>
        <w:tab/>
      </w:r>
      <w:r w:rsidR="004E6ED8">
        <w:rPr>
          <w:iCs/>
        </w:rPr>
        <w:tab/>
      </w:r>
      <w:r w:rsidR="004E6ED8">
        <w:rPr>
          <w:iCs/>
        </w:rPr>
        <w:tab/>
      </w:r>
      <w:r w:rsidR="005713B6">
        <w:rPr>
          <w:iCs/>
        </w:rPr>
        <w:tab/>
      </w:r>
      <w:r w:rsidR="005713B6">
        <w:rPr>
          <w:iCs/>
        </w:rPr>
        <w:tab/>
        <w:t>[10]</w:t>
      </w:r>
    </w:p>
    <w:p w:rsidR="00B96C72" w:rsidRPr="00C42F8E" w:rsidRDefault="00B96C72" w:rsidP="005D52BF">
      <w:pPr>
        <w:spacing w:line="480" w:lineRule="auto"/>
        <w:rPr>
          <w:iCs/>
          <w:sz w:val="10"/>
        </w:rPr>
      </w:pPr>
    </w:p>
    <w:p w:rsidR="004E6ED8" w:rsidRDefault="00B96C72" w:rsidP="0042012F">
      <w:pPr>
        <w:ind w:left="720" w:hanging="720"/>
        <w:jc w:val="both"/>
        <w:rPr>
          <w:iCs/>
        </w:rPr>
      </w:pPr>
      <w:r>
        <w:rPr>
          <w:iCs/>
        </w:rPr>
        <w:t>3.</w:t>
      </w:r>
      <w:r>
        <w:rPr>
          <w:iCs/>
        </w:rPr>
        <w:tab/>
      </w:r>
      <w:r w:rsidR="0042012F">
        <w:rPr>
          <w:iCs/>
        </w:rPr>
        <w:t>Enumerate sentinel node biop</w:t>
      </w:r>
      <w:r w:rsidR="004B418C">
        <w:rPr>
          <w:iCs/>
        </w:rPr>
        <w:t>sy sites. Describe significance of it</w:t>
      </w:r>
      <w:r w:rsidR="0042012F">
        <w:rPr>
          <w:iCs/>
        </w:rPr>
        <w:t xml:space="preserve"> in cancer management.</w:t>
      </w:r>
      <w:r w:rsidR="0042012F">
        <w:rPr>
          <w:iCs/>
        </w:rPr>
        <w:tab/>
      </w:r>
      <w:r w:rsidR="0042012F">
        <w:rPr>
          <w:iCs/>
        </w:rPr>
        <w:tab/>
      </w:r>
      <w:r w:rsidR="0042012F">
        <w:rPr>
          <w:iCs/>
        </w:rPr>
        <w:tab/>
      </w:r>
      <w:r w:rsidR="0042012F">
        <w:rPr>
          <w:iCs/>
        </w:rPr>
        <w:tab/>
      </w:r>
      <w:r w:rsidR="0042012F">
        <w:rPr>
          <w:iCs/>
        </w:rPr>
        <w:tab/>
      </w:r>
      <w:r w:rsidR="0042012F">
        <w:rPr>
          <w:iCs/>
        </w:rPr>
        <w:tab/>
      </w:r>
      <w:r w:rsidR="0042012F">
        <w:rPr>
          <w:iCs/>
        </w:rPr>
        <w:tab/>
      </w:r>
      <w:r w:rsidR="0042012F">
        <w:rPr>
          <w:iCs/>
        </w:rPr>
        <w:tab/>
      </w:r>
      <w:r w:rsidR="0042012F">
        <w:rPr>
          <w:iCs/>
        </w:rPr>
        <w:tab/>
        <w:t>[10]</w:t>
      </w:r>
    </w:p>
    <w:p w:rsidR="00DD4E98" w:rsidRPr="00C42F8E" w:rsidRDefault="00DD4E98" w:rsidP="00102682">
      <w:pPr>
        <w:jc w:val="both"/>
        <w:rPr>
          <w:iCs/>
          <w:sz w:val="18"/>
        </w:rPr>
      </w:pPr>
    </w:p>
    <w:p w:rsidR="005713B6" w:rsidRDefault="005713B6" w:rsidP="0042012F">
      <w:pPr>
        <w:ind w:left="720" w:hanging="720"/>
        <w:jc w:val="both"/>
        <w:rPr>
          <w:iCs/>
        </w:rPr>
      </w:pPr>
      <w:r>
        <w:rPr>
          <w:iCs/>
        </w:rPr>
        <w:t>4.</w:t>
      </w:r>
      <w:r>
        <w:rPr>
          <w:iCs/>
        </w:rPr>
        <w:tab/>
      </w:r>
      <w:r w:rsidR="0042012F">
        <w:rPr>
          <w:iCs/>
        </w:rPr>
        <w:t xml:space="preserve">Describe role </w:t>
      </w:r>
      <w:r w:rsidR="004B418C">
        <w:rPr>
          <w:iCs/>
        </w:rPr>
        <w:t xml:space="preserve">of </w:t>
      </w:r>
      <w:proofErr w:type="spellStart"/>
      <w:r w:rsidR="004B418C">
        <w:rPr>
          <w:iCs/>
        </w:rPr>
        <w:t>intraperitoneal</w:t>
      </w:r>
      <w:proofErr w:type="spellEnd"/>
      <w:r w:rsidR="004B418C">
        <w:rPr>
          <w:iCs/>
        </w:rPr>
        <w:t xml:space="preserve"> chemotherapy, i</w:t>
      </w:r>
      <w:r w:rsidR="0042012F">
        <w:rPr>
          <w:iCs/>
        </w:rPr>
        <w:t xml:space="preserve">ts biological basis &amp; disorders treated with </w:t>
      </w:r>
      <w:r w:rsidR="00B46C93">
        <w:rPr>
          <w:iCs/>
        </w:rPr>
        <w:t>it.</w:t>
      </w:r>
      <w:r w:rsidR="00B46C93">
        <w:rPr>
          <w:iCs/>
        </w:rPr>
        <w:tab/>
      </w:r>
      <w:r w:rsidR="00B46C93">
        <w:rPr>
          <w:iCs/>
        </w:rPr>
        <w:tab/>
      </w:r>
      <w:r w:rsidR="00B46C93">
        <w:rPr>
          <w:iCs/>
        </w:rPr>
        <w:tab/>
      </w:r>
      <w:r w:rsidR="00B46C93">
        <w:rPr>
          <w:iCs/>
        </w:rPr>
        <w:tab/>
      </w:r>
      <w:r w:rsidR="00B46C93">
        <w:rPr>
          <w:iCs/>
        </w:rPr>
        <w:tab/>
      </w:r>
      <w:r w:rsidR="00B46C93">
        <w:rPr>
          <w:iCs/>
        </w:rPr>
        <w:tab/>
      </w:r>
      <w:r w:rsidR="00B46C93">
        <w:rPr>
          <w:iCs/>
        </w:rPr>
        <w:tab/>
      </w:r>
      <w:r>
        <w:rPr>
          <w:iCs/>
        </w:rPr>
        <w:tab/>
      </w:r>
      <w:r>
        <w:rPr>
          <w:iCs/>
        </w:rPr>
        <w:tab/>
        <w:t>[10]</w:t>
      </w:r>
    </w:p>
    <w:p w:rsidR="005713B6" w:rsidRPr="00C42F8E" w:rsidRDefault="005713B6" w:rsidP="00102682">
      <w:pPr>
        <w:jc w:val="both"/>
        <w:rPr>
          <w:iCs/>
          <w:sz w:val="16"/>
        </w:rPr>
      </w:pPr>
    </w:p>
    <w:p w:rsidR="005713B6" w:rsidRDefault="005713B6" w:rsidP="004B418C">
      <w:pPr>
        <w:ind w:left="720" w:hanging="720"/>
        <w:jc w:val="both"/>
        <w:rPr>
          <w:iCs/>
        </w:rPr>
      </w:pPr>
      <w:r>
        <w:rPr>
          <w:iCs/>
        </w:rPr>
        <w:t>5.</w:t>
      </w:r>
      <w:r>
        <w:rPr>
          <w:iCs/>
        </w:rPr>
        <w:tab/>
      </w:r>
      <w:r w:rsidR="00B46C93">
        <w:rPr>
          <w:iCs/>
        </w:rPr>
        <w:t xml:space="preserve">What is </w:t>
      </w:r>
      <w:proofErr w:type="spellStart"/>
      <w:r w:rsidR="00B46C93">
        <w:rPr>
          <w:iCs/>
        </w:rPr>
        <w:t>Tomotherapy</w:t>
      </w:r>
      <w:proofErr w:type="spellEnd"/>
      <w:r w:rsidR="00B46C93">
        <w:rPr>
          <w:iCs/>
        </w:rPr>
        <w:t>. Describe its principle &amp; components. How</w:t>
      </w:r>
      <w:r w:rsidR="004B418C">
        <w:rPr>
          <w:iCs/>
        </w:rPr>
        <w:t xml:space="preserve"> does</w:t>
      </w:r>
      <w:r w:rsidR="00B46C93">
        <w:rPr>
          <w:iCs/>
        </w:rPr>
        <w:t xml:space="preserve"> it differs fr</w:t>
      </w:r>
      <w:r w:rsidR="004B418C">
        <w:rPr>
          <w:iCs/>
        </w:rPr>
        <w:t>o</w:t>
      </w:r>
      <w:r w:rsidR="00B46C93">
        <w:rPr>
          <w:iCs/>
        </w:rPr>
        <w:t xml:space="preserve">m </w:t>
      </w:r>
      <w:proofErr w:type="spellStart"/>
      <w:r w:rsidR="00B46C93">
        <w:rPr>
          <w:iCs/>
        </w:rPr>
        <w:t>Linac</w:t>
      </w:r>
      <w:proofErr w:type="spellEnd"/>
      <w:r w:rsidR="00B46C93">
        <w:rPr>
          <w:iCs/>
        </w:rPr>
        <w:t xml:space="preserve"> based arc therapy.</w:t>
      </w:r>
      <w:r w:rsidR="00B46C93">
        <w:rPr>
          <w:iCs/>
        </w:rPr>
        <w:tab/>
      </w:r>
      <w:r w:rsidR="00B46C93">
        <w:rPr>
          <w:iCs/>
        </w:rPr>
        <w:tab/>
      </w:r>
      <w:r w:rsidR="00B46C93">
        <w:rPr>
          <w:iCs/>
        </w:rPr>
        <w:tab/>
      </w:r>
      <w:r w:rsidR="00363A0C">
        <w:rPr>
          <w:iCs/>
        </w:rPr>
        <w:tab/>
      </w:r>
      <w:r w:rsidR="00363A0C">
        <w:rPr>
          <w:iCs/>
        </w:rPr>
        <w:tab/>
      </w:r>
      <w:r>
        <w:rPr>
          <w:iCs/>
        </w:rPr>
        <w:tab/>
      </w:r>
      <w:r>
        <w:rPr>
          <w:iCs/>
        </w:rPr>
        <w:tab/>
        <w:t>[10]</w:t>
      </w:r>
    </w:p>
    <w:p w:rsidR="005713B6" w:rsidRPr="00C42F8E" w:rsidRDefault="005713B6" w:rsidP="00102682">
      <w:pPr>
        <w:jc w:val="both"/>
        <w:rPr>
          <w:iCs/>
          <w:sz w:val="18"/>
        </w:rPr>
      </w:pPr>
    </w:p>
    <w:p w:rsidR="00B46C93" w:rsidRDefault="005713B6" w:rsidP="00892F49">
      <w:pPr>
        <w:jc w:val="both"/>
        <w:rPr>
          <w:iCs/>
        </w:rPr>
      </w:pPr>
      <w:r>
        <w:rPr>
          <w:iCs/>
        </w:rPr>
        <w:t>6.</w:t>
      </w:r>
      <w:r>
        <w:rPr>
          <w:iCs/>
        </w:rPr>
        <w:tab/>
      </w:r>
      <w:r w:rsidR="00B46C93">
        <w:rPr>
          <w:iCs/>
        </w:rPr>
        <w:t>Describe the steps involved in treatment planning of image guided radiotherapy.</w:t>
      </w:r>
    </w:p>
    <w:p w:rsidR="00892F49" w:rsidRDefault="00B46C93" w:rsidP="00892F49">
      <w:pPr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[10] </w:t>
      </w:r>
    </w:p>
    <w:p w:rsidR="00436C07" w:rsidRDefault="00343D1C" w:rsidP="00436C07">
      <w:pPr>
        <w:jc w:val="both"/>
        <w:rPr>
          <w:iCs/>
        </w:rPr>
      </w:pPr>
      <w:r>
        <w:rPr>
          <w:iCs/>
        </w:rPr>
        <w:t>7.</w:t>
      </w:r>
      <w:r>
        <w:rPr>
          <w:iCs/>
        </w:rPr>
        <w:tab/>
      </w:r>
      <w:r w:rsidR="00903330">
        <w:rPr>
          <w:iCs/>
        </w:rPr>
        <w:t xml:space="preserve">Describe role of radiotherapy in </w:t>
      </w:r>
      <w:proofErr w:type="spellStart"/>
      <w:r w:rsidR="00903330">
        <w:rPr>
          <w:iCs/>
        </w:rPr>
        <w:t>oncological</w:t>
      </w:r>
      <w:proofErr w:type="spellEnd"/>
      <w:r w:rsidR="00903330">
        <w:rPr>
          <w:iCs/>
        </w:rPr>
        <w:t xml:space="preserve"> emergencies.</w:t>
      </w:r>
      <w:r w:rsidR="00903330">
        <w:rPr>
          <w:iCs/>
        </w:rPr>
        <w:tab/>
      </w:r>
      <w:r w:rsidR="00903330">
        <w:rPr>
          <w:iCs/>
        </w:rPr>
        <w:tab/>
      </w:r>
      <w:r w:rsidR="00903330">
        <w:rPr>
          <w:iCs/>
        </w:rPr>
        <w:tab/>
        <w:t>[10]</w:t>
      </w:r>
    </w:p>
    <w:p w:rsidR="00343D1C" w:rsidRDefault="00343D1C" w:rsidP="00102682">
      <w:pPr>
        <w:jc w:val="both"/>
        <w:rPr>
          <w:iCs/>
        </w:rPr>
      </w:pPr>
    </w:p>
    <w:p w:rsidR="00343D1C" w:rsidRDefault="00343D1C" w:rsidP="00903330">
      <w:pPr>
        <w:jc w:val="both"/>
        <w:rPr>
          <w:iCs/>
        </w:rPr>
      </w:pPr>
      <w:r>
        <w:rPr>
          <w:iCs/>
        </w:rPr>
        <w:t>8.</w:t>
      </w:r>
      <w:r>
        <w:rPr>
          <w:iCs/>
        </w:rPr>
        <w:tab/>
      </w:r>
      <w:r w:rsidR="00903330">
        <w:rPr>
          <w:iCs/>
        </w:rPr>
        <w:t>Describe the following in brief:-</w:t>
      </w:r>
    </w:p>
    <w:p w:rsidR="00903330" w:rsidRDefault="00903330" w:rsidP="00903330">
      <w:pPr>
        <w:jc w:val="both"/>
        <w:rPr>
          <w:iCs/>
        </w:rPr>
      </w:pPr>
      <w:r>
        <w:rPr>
          <w:iCs/>
        </w:rPr>
        <w:tab/>
        <w:t>a.</w:t>
      </w:r>
      <w:r>
        <w:rPr>
          <w:iCs/>
        </w:rPr>
        <w:tab/>
        <w:t>Tele-Radiotherapy Networking.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[5]</w:t>
      </w:r>
    </w:p>
    <w:p w:rsidR="00903330" w:rsidRDefault="00903330" w:rsidP="00903330">
      <w:pPr>
        <w:jc w:val="both"/>
        <w:rPr>
          <w:iCs/>
        </w:rPr>
      </w:pPr>
      <w:r>
        <w:rPr>
          <w:iCs/>
        </w:rPr>
        <w:tab/>
        <w:t>b.</w:t>
      </w:r>
      <w:r>
        <w:rPr>
          <w:iCs/>
        </w:rPr>
        <w:tab/>
      </w:r>
      <w:proofErr w:type="spellStart"/>
      <w:r>
        <w:rPr>
          <w:iCs/>
        </w:rPr>
        <w:t>Nano</w:t>
      </w:r>
      <w:proofErr w:type="spellEnd"/>
      <w:r>
        <w:rPr>
          <w:iCs/>
        </w:rPr>
        <w:t>- Technology in cancer diagnosis and management.</w:t>
      </w:r>
      <w:r>
        <w:rPr>
          <w:iCs/>
        </w:rPr>
        <w:tab/>
      </w:r>
      <w:r>
        <w:rPr>
          <w:iCs/>
        </w:rPr>
        <w:tab/>
        <w:t>[5]</w:t>
      </w:r>
    </w:p>
    <w:p w:rsidR="008A4272" w:rsidRPr="00C42F8E" w:rsidRDefault="008A4272" w:rsidP="00102682">
      <w:pPr>
        <w:jc w:val="both"/>
        <w:rPr>
          <w:iCs/>
          <w:sz w:val="16"/>
        </w:rPr>
      </w:pPr>
    </w:p>
    <w:p w:rsidR="008A4272" w:rsidRDefault="008A4272" w:rsidP="008E09DC">
      <w:pPr>
        <w:jc w:val="both"/>
        <w:rPr>
          <w:iCs/>
        </w:rPr>
      </w:pPr>
      <w:r>
        <w:rPr>
          <w:iCs/>
        </w:rPr>
        <w:t>9.</w:t>
      </w:r>
      <w:r>
        <w:rPr>
          <w:iCs/>
        </w:rPr>
        <w:tab/>
      </w:r>
      <w:r w:rsidR="008E09DC">
        <w:rPr>
          <w:iCs/>
        </w:rPr>
        <w:t>Describe cancer gene therapy.</w:t>
      </w:r>
      <w:r w:rsidR="008E09DC">
        <w:rPr>
          <w:iCs/>
        </w:rPr>
        <w:tab/>
      </w:r>
      <w:r w:rsidR="008E09DC">
        <w:rPr>
          <w:iCs/>
        </w:rPr>
        <w:tab/>
      </w:r>
      <w:r w:rsidR="008E09DC">
        <w:rPr>
          <w:iCs/>
        </w:rPr>
        <w:tab/>
      </w:r>
      <w:r w:rsidR="008E09DC">
        <w:rPr>
          <w:iCs/>
        </w:rPr>
        <w:tab/>
      </w:r>
      <w:r>
        <w:rPr>
          <w:iCs/>
        </w:rPr>
        <w:tab/>
      </w:r>
      <w:r>
        <w:rPr>
          <w:iCs/>
        </w:rPr>
        <w:tab/>
        <w:t>[10]</w:t>
      </w:r>
    </w:p>
    <w:p w:rsidR="008A4272" w:rsidRPr="00C42F8E" w:rsidRDefault="008A4272" w:rsidP="00102682">
      <w:pPr>
        <w:jc w:val="both"/>
        <w:rPr>
          <w:iCs/>
          <w:sz w:val="16"/>
        </w:rPr>
      </w:pPr>
    </w:p>
    <w:p w:rsidR="008A4272" w:rsidRDefault="008A4272" w:rsidP="008E09DC">
      <w:pPr>
        <w:ind w:left="720" w:hanging="720"/>
        <w:jc w:val="both"/>
        <w:rPr>
          <w:iCs/>
        </w:rPr>
      </w:pPr>
      <w:r>
        <w:rPr>
          <w:iCs/>
        </w:rPr>
        <w:t>10.</w:t>
      </w:r>
      <w:r>
        <w:rPr>
          <w:iCs/>
        </w:rPr>
        <w:tab/>
      </w:r>
      <w:r w:rsidR="008E09DC">
        <w:rPr>
          <w:bCs/>
          <w:iCs/>
        </w:rPr>
        <w:t>Enumerate prognostic and predictive factors in breast cancer. How will you manage a case of high risk.</w:t>
      </w:r>
      <w:r w:rsidR="008E09DC">
        <w:rPr>
          <w:bCs/>
          <w:iCs/>
        </w:rPr>
        <w:tab/>
      </w:r>
      <w:r w:rsidR="008E09DC">
        <w:rPr>
          <w:bCs/>
          <w:iCs/>
        </w:rPr>
        <w:tab/>
      </w:r>
      <w:r w:rsidR="008E09DC">
        <w:rPr>
          <w:bCs/>
          <w:iCs/>
        </w:rPr>
        <w:tab/>
      </w:r>
      <w:r w:rsidR="008E09DC">
        <w:rPr>
          <w:bCs/>
          <w:iCs/>
        </w:rPr>
        <w:tab/>
      </w:r>
      <w:r w:rsidR="008E09DC">
        <w:rPr>
          <w:bCs/>
          <w:iCs/>
        </w:rPr>
        <w:tab/>
      </w:r>
      <w:r w:rsidR="008E09DC">
        <w:rPr>
          <w:bCs/>
          <w:iCs/>
        </w:rPr>
        <w:tab/>
      </w:r>
      <w:r w:rsidR="008E09DC">
        <w:rPr>
          <w:bCs/>
          <w:iCs/>
        </w:rPr>
        <w:tab/>
        <w:t>[10]</w:t>
      </w:r>
    </w:p>
    <w:p w:rsidR="002B25A3" w:rsidRDefault="002B25A3">
      <w:pPr>
        <w:spacing w:line="360" w:lineRule="auto"/>
        <w:jc w:val="center"/>
        <w:rPr>
          <w:sz w:val="26"/>
        </w:rPr>
      </w:pPr>
    </w:p>
    <w:p w:rsidR="000214E3" w:rsidRPr="00644013" w:rsidRDefault="00C15FCC">
      <w:pPr>
        <w:spacing w:line="360" w:lineRule="auto"/>
        <w:jc w:val="center"/>
        <w:rPr>
          <w:sz w:val="26"/>
        </w:rPr>
      </w:pPr>
      <w:r>
        <w:rPr>
          <w:sz w:val="26"/>
        </w:rPr>
        <w:t>--------------------</w:t>
      </w:r>
    </w:p>
    <w:sectPr w:rsidR="000214E3" w:rsidRPr="006440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FEE"/>
    <w:multiLevelType w:val="hybridMultilevel"/>
    <w:tmpl w:val="C194CD16"/>
    <w:lvl w:ilvl="0" w:tplc="1E748A5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BB1F14"/>
    <w:multiLevelType w:val="hybridMultilevel"/>
    <w:tmpl w:val="96E8DE60"/>
    <w:lvl w:ilvl="0" w:tplc="D102CCF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330708"/>
    <w:multiLevelType w:val="hybridMultilevel"/>
    <w:tmpl w:val="A6D25E46"/>
    <w:lvl w:ilvl="0" w:tplc="DE68E14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BD2CF1"/>
    <w:multiLevelType w:val="hybridMultilevel"/>
    <w:tmpl w:val="D6D8C424"/>
    <w:lvl w:ilvl="0" w:tplc="E990F3E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F4882"/>
    <w:multiLevelType w:val="hybridMultilevel"/>
    <w:tmpl w:val="168A3218"/>
    <w:lvl w:ilvl="0" w:tplc="066245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1249EE"/>
    <w:multiLevelType w:val="hybridMultilevel"/>
    <w:tmpl w:val="4AB435A2"/>
    <w:lvl w:ilvl="0" w:tplc="68F28F2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F72392"/>
    <w:multiLevelType w:val="hybridMultilevel"/>
    <w:tmpl w:val="25F47EEC"/>
    <w:lvl w:ilvl="0" w:tplc="792AC41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C51C0"/>
    <w:multiLevelType w:val="hybridMultilevel"/>
    <w:tmpl w:val="9744AA72"/>
    <w:lvl w:ilvl="0" w:tplc="023E48E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085264"/>
    <w:multiLevelType w:val="hybridMultilevel"/>
    <w:tmpl w:val="AB461A3A"/>
    <w:lvl w:ilvl="0" w:tplc="26607E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AA7BC4"/>
    <w:multiLevelType w:val="hybridMultilevel"/>
    <w:tmpl w:val="85664476"/>
    <w:lvl w:ilvl="0" w:tplc="112078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391FAF"/>
    <w:multiLevelType w:val="hybridMultilevel"/>
    <w:tmpl w:val="954C193E"/>
    <w:lvl w:ilvl="0" w:tplc="E5462FA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9341F2"/>
    <w:multiLevelType w:val="hybridMultilevel"/>
    <w:tmpl w:val="4FA49B6E"/>
    <w:lvl w:ilvl="0" w:tplc="A08A641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4856E0"/>
    <w:multiLevelType w:val="hybridMultilevel"/>
    <w:tmpl w:val="032AB074"/>
    <w:lvl w:ilvl="0" w:tplc="F66A01B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0A52BE"/>
    <w:multiLevelType w:val="hybridMultilevel"/>
    <w:tmpl w:val="3FC61576"/>
    <w:lvl w:ilvl="0" w:tplc="4E7A179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A2E1260"/>
    <w:multiLevelType w:val="hybridMultilevel"/>
    <w:tmpl w:val="255827AA"/>
    <w:lvl w:ilvl="0" w:tplc="DF36D7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DD52B6"/>
    <w:multiLevelType w:val="hybridMultilevel"/>
    <w:tmpl w:val="F56AA75A"/>
    <w:lvl w:ilvl="0" w:tplc="FE04883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4F39AC"/>
    <w:multiLevelType w:val="hybridMultilevel"/>
    <w:tmpl w:val="8B84BA3C"/>
    <w:lvl w:ilvl="0" w:tplc="D824702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645A41"/>
    <w:multiLevelType w:val="hybridMultilevel"/>
    <w:tmpl w:val="F7645AD6"/>
    <w:lvl w:ilvl="0" w:tplc="9D08AD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5D44DF4"/>
    <w:multiLevelType w:val="hybridMultilevel"/>
    <w:tmpl w:val="CF440148"/>
    <w:lvl w:ilvl="0" w:tplc="DF2AE9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8D208CC"/>
    <w:multiLevelType w:val="hybridMultilevel"/>
    <w:tmpl w:val="59D6C30A"/>
    <w:lvl w:ilvl="0" w:tplc="015C826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1C27215"/>
    <w:multiLevelType w:val="hybridMultilevel"/>
    <w:tmpl w:val="01B6139E"/>
    <w:lvl w:ilvl="0" w:tplc="DEBC8E7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71D6370"/>
    <w:multiLevelType w:val="hybridMultilevel"/>
    <w:tmpl w:val="73CCE062"/>
    <w:lvl w:ilvl="0" w:tplc="82F09AD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A8E701A"/>
    <w:multiLevelType w:val="hybridMultilevel"/>
    <w:tmpl w:val="9350E226"/>
    <w:lvl w:ilvl="0" w:tplc="E17273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945C99"/>
    <w:multiLevelType w:val="hybridMultilevel"/>
    <w:tmpl w:val="BBDEE482"/>
    <w:lvl w:ilvl="0" w:tplc="B770E1B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22"/>
  </w:num>
  <w:num w:numId="5">
    <w:abstractNumId w:val="18"/>
  </w:num>
  <w:num w:numId="6">
    <w:abstractNumId w:val="1"/>
  </w:num>
  <w:num w:numId="7">
    <w:abstractNumId w:val="16"/>
  </w:num>
  <w:num w:numId="8">
    <w:abstractNumId w:val="17"/>
  </w:num>
  <w:num w:numId="9">
    <w:abstractNumId w:val="5"/>
  </w:num>
  <w:num w:numId="10">
    <w:abstractNumId w:val="23"/>
  </w:num>
  <w:num w:numId="11">
    <w:abstractNumId w:val="6"/>
  </w:num>
  <w:num w:numId="12">
    <w:abstractNumId w:val="9"/>
  </w:num>
  <w:num w:numId="13">
    <w:abstractNumId w:val="10"/>
  </w:num>
  <w:num w:numId="14">
    <w:abstractNumId w:val="19"/>
  </w:num>
  <w:num w:numId="15">
    <w:abstractNumId w:val="11"/>
  </w:num>
  <w:num w:numId="16">
    <w:abstractNumId w:val="20"/>
  </w:num>
  <w:num w:numId="17">
    <w:abstractNumId w:val="2"/>
  </w:num>
  <w:num w:numId="18">
    <w:abstractNumId w:val="14"/>
  </w:num>
  <w:num w:numId="19">
    <w:abstractNumId w:val="15"/>
  </w:num>
  <w:num w:numId="20">
    <w:abstractNumId w:val="21"/>
  </w:num>
  <w:num w:numId="21">
    <w:abstractNumId w:val="0"/>
  </w:num>
  <w:num w:numId="22">
    <w:abstractNumId w:val="8"/>
  </w:num>
  <w:num w:numId="23">
    <w:abstractNumId w:val="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EB5"/>
    <w:rsid w:val="00006EB6"/>
    <w:rsid w:val="000101E6"/>
    <w:rsid w:val="00016704"/>
    <w:rsid w:val="000214E3"/>
    <w:rsid w:val="00022AA7"/>
    <w:rsid w:val="0002453F"/>
    <w:rsid w:val="00030DF0"/>
    <w:rsid w:val="000345FF"/>
    <w:rsid w:val="00050FA8"/>
    <w:rsid w:val="0005132A"/>
    <w:rsid w:val="000A3915"/>
    <w:rsid w:val="000B0F9B"/>
    <w:rsid w:val="000B5BD3"/>
    <w:rsid w:val="000B6889"/>
    <w:rsid w:val="000C02F3"/>
    <w:rsid w:val="000C6928"/>
    <w:rsid w:val="000D201B"/>
    <w:rsid w:val="000D2131"/>
    <w:rsid w:val="000D6932"/>
    <w:rsid w:val="000E54C9"/>
    <w:rsid w:val="000F00D4"/>
    <w:rsid w:val="000F1A53"/>
    <w:rsid w:val="000F38C3"/>
    <w:rsid w:val="00100915"/>
    <w:rsid w:val="00102682"/>
    <w:rsid w:val="0010684E"/>
    <w:rsid w:val="00111CA7"/>
    <w:rsid w:val="001217DD"/>
    <w:rsid w:val="00126FED"/>
    <w:rsid w:val="00130431"/>
    <w:rsid w:val="00144C33"/>
    <w:rsid w:val="00151209"/>
    <w:rsid w:val="0015355C"/>
    <w:rsid w:val="001612D7"/>
    <w:rsid w:val="0016201D"/>
    <w:rsid w:val="00165319"/>
    <w:rsid w:val="00165891"/>
    <w:rsid w:val="00170042"/>
    <w:rsid w:val="00183138"/>
    <w:rsid w:val="001946EF"/>
    <w:rsid w:val="00194B9C"/>
    <w:rsid w:val="001C691A"/>
    <w:rsid w:val="001D0485"/>
    <w:rsid w:val="001E4083"/>
    <w:rsid w:val="001E7782"/>
    <w:rsid w:val="002019A5"/>
    <w:rsid w:val="00202630"/>
    <w:rsid w:val="002067C1"/>
    <w:rsid w:val="0021560B"/>
    <w:rsid w:val="0021757B"/>
    <w:rsid w:val="00225667"/>
    <w:rsid w:val="00230CEA"/>
    <w:rsid w:val="00231BC1"/>
    <w:rsid w:val="00234263"/>
    <w:rsid w:val="002440F8"/>
    <w:rsid w:val="00247AC1"/>
    <w:rsid w:val="002509D0"/>
    <w:rsid w:val="002768F1"/>
    <w:rsid w:val="00277FB5"/>
    <w:rsid w:val="002863AC"/>
    <w:rsid w:val="002A1810"/>
    <w:rsid w:val="002B25A3"/>
    <w:rsid w:val="002C156D"/>
    <w:rsid w:val="002C7BDF"/>
    <w:rsid w:val="002D2CE1"/>
    <w:rsid w:val="002D6408"/>
    <w:rsid w:val="0031122A"/>
    <w:rsid w:val="00327412"/>
    <w:rsid w:val="003276B7"/>
    <w:rsid w:val="00331198"/>
    <w:rsid w:val="00331963"/>
    <w:rsid w:val="00342FCF"/>
    <w:rsid w:val="00343D1C"/>
    <w:rsid w:val="003474E1"/>
    <w:rsid w:val="00347A25"/>
    <w:rsid w:val="00350860"/>
    <w:rsid w:val="003515DD"/>
    <w:rsid w:val="00351A7D"/>
    <w:rsid w:val="00363A0C"/>
    <w:rsid w:val="003751F1"/>
    <w:rsid w:val="003849FC"/>
    <w:rsid w:val="00384A32"/>
    <w:rsid w:val="003B4A86"/>
    <w:rsid w:val="003B6E4D"/>
    <w:rsid w:val="003D42F8"/>
    <w:rsid w:val="003D6964"/>
    <w:rsid w:val="00407225"/>
    <w:rsid w:val="00412A6F"/>
    <w:rsid w:val="00414BB2"/>
    <w:rsid w:val="00416DFF"/>
    <w:rsid w:val="0042012F"/>
    <w:rsid w:val="00433AED"/>
    <w:rsid w:val="00436C07"/>
    <w:rsid w:val="004419A7"/>
    <w:rsid w:val="0044366A"/>
    <w:rsid w:val="00450774"/>
    <w:rsid w:val="00462A87"/>
    <w:rsid w:val="00464E13"/>
    <w:rsid w:val="00493981"/>
    <w:rsid w:val="004A0E68"/>
    <w:rsid w:val="004B418C"/>
    <w:rsid w:val="004B5263"/>
    <w:rsid w:val="004E6ED8"/>
    <w:rsid w:val="004F55C0"/>
    <w:rsid w:val="004F6348"/>
    <w:rsid w:val="004F6503"/>
    <w:rsid w:val="005028CF"/>
    <w:rsid w:val="005030F6"/>
    <w:rsid w:val="0050577C"/>
    <w:rsid w:val="00505F3A"/>
    <w:rsid w:val="00515526"/>
    <w:rsid w:val="00516CFB"/>
    <w:rsid w:val="00524E12"/>
    <w:rsid w:val="005265EC"/>
    <w:rsid w:val="0053681A"/>
    <w:rsid w:val="00547647"/>
    <w:rsid w:val="00555D4E"/>
    <w:rsid w:val="005620B7"/>
    <w:rsid w:val="005644E3"/>
    <w:rsid w:val="005644EE"/>
    <w:rsid w:val="005713B6"/>
    <w:rsid w:val="0059443A"/>
    <w:rsid w:val="00597C60"/>
    <w:rsid w:val="005A1725"/>
    <w:rsid w:val="005D52BF"/>
    <w:rsid w:val="005E2CA7"/>
    <w:rsid w:val="005E59BE"/>
    <w:rsid w:val="00615E76"/>
    <w:rsid w:val="0062214E"/>
    <w:rsid w:val="006227BA"/>
    <w:rsid w:val="00644013"/>
    <w:rsid w:val="0065192E"/>
    <w:rsid w:val="00667A71"/>
    <w:rsid w:val="006766D9"/>
    <w:rsid w:val="006C6405"/>
    <w:rsid w:val="006F2A20"/>
    <w:rsid w:val="0070578A"/>
    <w:rsid w:val="00713CFA"/>
    <w:rsid w:val="007332E9"/>
    <w:rsid w:val="0074727A"/>
    <w:rsid w:val="00756710"/>
    <w:rsid w:val="0076381C"/>
    <w:rsid w:val="00774EF3"/>
    <w:rsid w:val="00792A30"/>
    <w:rsid w:val="007B2835"/>
    <w:rsid w:val="007B3981"/>
    <w:rsid w:val="007C1A55"/>
    <w:rsid w:val="007C3D3C"/>
    <w:rsid w:val="007C7D1D"/>
    <w:rsid w:val="007D6133"/>
    <w:rsid w:val="007D709C"/>
    <w:rsid w:val="007F24B1"/>
    <w:rsid w:val="0080224C"/>
    <w:rsid w:val="00824C99"/>
    <w:rsid w:val="0084034D"/>
    <w:rsid w:val="00841315"/>
    <w:rsid w:val="00856C6C"/>
    <w:rsid w:val="00863BCE"/>
    <w:rsid w:val="00866C89"/>
    <w:rsid w:val="008670C9"/>
    <w:rsid w:val="00870E87"/>
    <w:rsid w:val="008729DC"/>
    <w:rsid w:val="0087555A"/>
    <w:rsid w:val="008765D0"/>
    <w:rsid w:val="00883B80"/>
    <w:rsid w:val="00892F49"/>
    <w:rsid w:val="008A31AA"/>
    <w:rsid w:val="008A4272"/>
    <w:rsid w:val="008A66D8"/>
    <w:rsid w:val="008B7D38"/>
    <w:rsid w:val="008E09DC"/>
    <w:rsid w:val="008E4442"/>
    <w:rsid w:val="009009EC"/>
    <w:rsid w:val="00903330"/>
    <w:rsid w:val="00913E64"/>
    <w:rsid w:val="00922682"/>
    <w:rsid w:val="009267FB"/>
    <w:rsid w:val="009333D4"/>
    <w:rsid w:val="00937E97"/>
    <w:rsid w:val="00951EFA"/>
    <w:rsid w:val="009758E4"/>
    <w:rsid w:val="009814D1"/>
    <w:rsid w:val="00990CFA"/>
    <w:rsid w:val="009C68D8"/>
    <w:rsid w:val="009D3A25"/>
    <w:rsid w:val="009D4B31"/>
    <w:rsid w:val="009D6059"/>
    <w:rsid w:val="009F4363"/>
    <w:rsid w:val="00A57283"/>
    <w:rsid w:val="00A6487C"/>
    <w:rsid w:val="00A73A88"/>
    <w:rsid w:val="00A87A30"/>
    <w:rsid w:val="00A90A08"/>
    <w:rsid w:val="00AC0651"/>
    <w:rsid w:val="00AE3B9D"/>
    <w:rsid w:val="00AF4407"/>
    <w:rsid w:val="00B035F5"/>
    <w:rsid w:val="00B04935"/>
    <w:rsid w:val="00B05E31"/>
    <w:rsid w:val="00B15FD3"/>
    <w:rsid w:val="00B17124"/>
    <w:rsid w:val="00B2521C"/>
    <w:rsid w:val="00B46C93"/>
    <w:rsid w:val="00B56568"/>
    <w:rsid w:val="00B66B60"/>
    <w:rsid w:val="00B7331E"/>
    <w:rsid w:val="00B8243F"/>
    <w:rsid w:val="00B8343D"/>
    <w:rsid w:val="00B96C72"/>
    <w:rsid w:val="00BB0002"/>
    <w:rsid w:val="00BB2A60"/>
    <w:rsid w:val="00BD1298"/>
    <w:rsid w:val="00BF2AF1"/>
    <w:rsid w:val="00BF564E"/>
    <w:rsid w:val="00C07717"/>
    <w:rsid w:val="00C159D9"/>
    <w:rsid w:val="00C15FCC"/>
    <w:rsid w:val="00C23839"/>
    <w:rsid w:val="00C2544C"/>
    <w:rsid w:val="00C42F8E"/>
    <w:rsid w:val="00C62C9B"/>
    <w:rsid w:val="00C63E62"/>
    <w:rsid w:val="00C73A58"/>
    <w:rsid w:val="00C85B48"/>
    <w:rsid w:val="00C867C2"/>
    <w:rsid w:val="00C90A59"/>
    <w:rsid w:val="00CC3434"/>
    <w:rsid w:val="00CE0020"/>
    <w:rsid w:val="00CF7C9D"/>
    <w:rsid w:val="00D002A2"/>
    <w:rsid w:val="00D112A0"/>
    <w:rsid w:val="00D153D4"/>
    <w:rsid w:val="00D156B9"/>
    <w:rsid w:val="00D17479"/>
    <w:rsid w:val="00D43063"/>
    <w:rsid w:val="00D44DBD"/>
    <w:rsid w:val="00D46F24"/>
    <w:rsid w:val="00D62E46"/>
    <w:rsid w:val="00D64D7F"/>
    <w:rsid w:val="00D71197"/>
    <w:rsid w:val="00D7163E"/>
    <w:rsid w:val="00D73DFF"/>
    <w:rsid w:val="00DA4A36"/>
    <w:rsid w:val="00DA69CD"/>
    <w:rsid w:val="00DC0093"/>
    <w:rsid w:val="00DC7013"/>
    <w:rsid w:val="00DD4E98"/>
    <w:rsid w:val="00DD70C5"/>
    <w:rsid w:val="00DE25AE"/>
    <w:rsid w:val="00DE511C"/>
    <w:rsid w:val="00DE7B6C"/>
    <w:rsid w:val="00DF7A68"/>
    <w:rsid w:val="00E056AC"/>
    <w:rsid w:val="00E113BC"/>
    <w:rsid w:val="00E264D8"/>
    <w:rsid w:val="00E32145"/>
    <w:rsid w:val="00E34396"/>
    <w:rsid w:val="00E35DED"/>
    <w:rsid w:val="00E55EBE"/>
    <w:rsid w:val="00E72585"/>
    <w:rsid w:val="00E81EB5"/>
    <w:rsid w:val="00E85785"/>
    <w:rsid w:val="00E90A4F"/>
    <w:rsid w:val="00EA2206"/>
    <w:rsid w:val="00ED00F9"/>
    <w:rsid w:val="00F377CB"/>
    <w:rsid w:val="00F61C7E"/>
    <w:rsid w:val="00F93D4E"/>
    <w:rsid w:val="00FD432A"/>
    <w:rsid w:val="00FE00A3"/>
    <w:rsid w:val="00FE0C76"/>
    <w:rsid w:val="00FE36CE"/>
    <w:rsid w:val="00FE7AFD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720" w:hanging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MD[ Obstetrics &amp; Gynaecology]</vt:lpstr>
    </vt:vector>
  </TitlesOfParts>
  <Company>BFUHS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MD[ Obstetrics &amp; Gynaecology]</dc:title>
  <dc:subject/>
  <dc:creator>Ashwani</dc:creator>
  <cp:keywords/>
  <cp:lastModifiedBy>admin-pc</cp:lastModifiedBy>
  <cp:revision>2</cp:revision>
  <cp:lastPrinted>2015-11-17T09:16:00Z</cp:lastPrinted>
  <dcterms:created xsi:type="dcterms:W3CDTF">2017-06-19T06:46:00Z</dcterms:created>
  <dcterms:modified xsi:type="dcterms:W3CDTF">2017-06-19T06:46:00Z</dcterms:modified>
</cp:coreProperties>
</file>